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FDD31" w14:textId="77777777" w:rsidR="002955B0" w:rsidRDefault="002955B0" w:rsidP="002955B0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2955B0" w:rsidRPr="002955B0" w14:paraId="7205CF2F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EE82817" w14:textId="2F94A142" w:rsidR="002955B0" w:rsidRPr="002955B0" w:rsidRDefault="00E81045" w:rsidP="002955B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25" w:tooltip="Jump to Jul 2025" w:history="1">
              <w:r w:rsidR="002955B0" w:rsidRPr="002955B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FFE0EC1" w14:textId="71F70B71" w:rsidR="002955B0" w:rsidRPr="002955B0" w:rsidRDefault="002955B0" w:rsidP="002955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955B0">
              <w:rPr>
                <w:rFonts w:ascii="Arial" w:hAnsi="Arial" w:cs="Arial"/>
                <w:b/>
                <w:color w:val="25478B"/>
                <w:sz w:val="32"/>
              </w:rPr>
              <w:t>August 2025</w:t>
            </w:r>
          </w:p>
        </w:tc>
        <w:bookmarkStart w:id="0" w:name="August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54BA4FF" w14:textId="44BBC165" w:rsidR="002955B0" w:rsidRPr="002955B0" w:rsidRDefault="002955B0" w:rsidP="002955B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955B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955B0">
              <w:rPr>
                <w:rFonts w:ascii="Arial" w:hAnsi="Arial" w:cs="Arial"/>
                <w:color w:val="345393"/>
                <w:sz w:val="16"/>
              </w:rPr>
              <w:instrText>HYPERLINK  \l "September_2025" \o "Jump to Sep 2025"</w:instrTex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955B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 2025 ►</w: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0"/>
      <w:tr w:rsidR="002955B0" w:rsidRPr="00D625F3" w14:paraId="3C510EC6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3EA2459" w14:textId="27FDC10E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81684A" w14:textId="4CE3F7A6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78A9F53" w14:textId="60A072AB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0EEEB8" w14:textId="065C0263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E8F232" w14:textId="12D43189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A02AA0" w14:textId="717D16A1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D901A63" w14:textId="66DA11BA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955B0" w:rsidRPr="002955B0" w14:paraId="61822509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A7F33B1" w14:textId="77777777" w:rsidR="002955B0" w:rsidRPr="00197520" w:rsidRDefault="00197520" w:rsidP="002955B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Activation</w:t>
            </w:r>
          </w:p>
          <w:p w14:paraId="493185B3" w14:textId="77777777" w:rsidR="00197520" w:rsidRPr="00197520" w:rsidRDefault="00197520" w:rsidP="002955B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Focus</w:t>
            </w:r>
          </w:p>
          <w:p w14:paraId="669A97A2" w14:textId="77777777" w:rsidR="00197520" w:rsidRPr="00197520" w:rsidRDefault="00197520" w:rsidP="002955B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Guided</w:t>
            </w:r>
          </w:p>
          <w:p w14:paraId="6A7D5202" w14:textId="77777777" w:rsidR="00197520" w:rsidRPr="00197520" w:rsidRDefault="00197520" w:rsidP="002955B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Collab</w:t>
            </w:r>
          </w:p>
          <w:p w14:paraId="6B21DC81" w14:textId="77777777" w:rsidR="00197520" w:rsidRPr="00197520" w:rsidRDefault="00197520" w:rsidP="002955B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Independent</w:t>
            </w:r>
          </w:p>
          <w:p w14:paraId="6C521D63" w14:textId="468A7014" w:rsidR="00197520" w:rsidRPr="002955B0" w:rsidRDefault="0019752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Closing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0551A4D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132E1E9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54A8511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287E315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3E8380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59EB57F" w14:textId="56E6F47F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D47A9D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896F001" w14:textId="7A47BDC2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530FF23E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014CC6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1E540CD" w14:textId="77777777" w:rsidR="002955B0" w:rsidRPr="00197520" w:rsidRDefault="00197520" w:rsidP="002955B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4E7327FE" w14:textId="05EAEFE6" w:rsidR="00197520" w:rsidRPr="002955B0" w:rsidRDefault="00197520" w:rsidP="002955B0">
            <w:pPr>
              <w:pStyle w:val="CalendarText"/>
              <w:rPr>
                <w:rStyle w:val="WinCalendarBLANKCELLSTYLE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EBA02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1E53B2C" w14:textId="78F1AFA1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D91A3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A0917DD" w14:textId="77777777" w:rsidR="00001D52" w:rsidRDefault="00001D52" w:rsidP="002955B0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</w:p>
          <w:p w14:paraId="13121208" w14:textId="50EE1E31" w:rsidR="002955B0" w:rsidRPr="00BD16B3" w:rsidRDefault="00C63A08" w:rsidP="002955B0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D16B3">
              <w:rPr>
                <w:rStyle w:val="WinCalendarBLANKCELLSTYLE0"/>
                <w:rFonts w:ascii="Bookman Old Style" w:hAnsi="Bookman Old Style"/>
              </w:rPr>
              <w:t>First Day of School</w:t>
            </w:r>
          </w:p>
          <w:p w14:paraId="0C9F49D3" w14:textId="77777777" w:rsidR="009E56F1" w:rsidRPr="00BD16B3" w:rsidRDefault="009E56F1" w:rsidP="002955B0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D16B3">
              <w:rPr>
                <w:rStyle w:val="WinCalendarBLANKCELLSTYLE0"/>
                <w:rFonts w:ascii="Bookman Old Style" w:hAnsi="Bookman Old Style"/>
              </w:rPr>
              <w:t>Rules &amp; Expectations</w:t>
            </w:r>
          </w:p>
          <w:p w14:paraId="435DD7BA" w14:textId="408CA6B3" w:rsidR="009E56F1" w:rsidRDefault="009E56F1" w:rsidP="002955B0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D16B3">
              <w:rPr>
                <w:rStyle w:val="WinCalendarBLANKCELLSTYLE0"/>
                <w:rFonts w:ascii="Bookman Old Style" w:hAnsi="Bookman Old Style"/>
              </w:rPr>
              <w:t>Rituals &amp; Routines</w:t>
            </w:r>
          </w:p>
          <w:p w14:paraId="6EE3EA88" w14:textId="77777777" w:rsidR="00E204A6" w:rsidRDefault="00E204A6" w:rsidP="002955B0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</w:p>
          <w:p w14:paraId="696DA6C2" w14:textId="77777777" w:rsidR="00E204A6" w:rsidRPr="00E204A6" w:rsidRDefault="00E204A6" w:rsidP="00E204A6">
            <w:pPr>
              <w:pStyle w:val="CalendarText"/>
              <w:rPr>
                <w:rFonts w:ascii="Arial Narrow" w:hAnsi="Arial Narrow"/>
                <w:b/>
                <w:bCs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Day 1 – Orientation &amp; Expectations</w:t>
            </w:r>
          </w:p>
          <w:p w14:paraId="2EA35358" w14:textId="77777777" w:rsidR="00E204A6" w:rsidRPr="00E204A6" w:rsidRDefault="00E204A6" w:rsidP="00E204A6">
            <w:pPr>
              <w:pStyle w:val="CalendarText"/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Learning Target</w:t>
            </w:r>
            <w:r w:rsidRPr="00E204A6">
              <w:rPr>
                <w:rFonts w:ascii="Arial Narrow" w:hAnsi="Arial Narrow"/>
                <w:sz w:val="16"/>
              </w:rPr>
              <w:t>:</w:t>
            </w:r>
            <w:r w:rsidRPr="00E204A6">
              <w:rPr>
                <w:rFonts w:ascii="Arial Narrow" w:hAnsi="Arial Narrow"/>
                <w:sz w:val="16"/>
              </w:rPr>
              <w:br/>
              <w:t>I can explain the rules, expectations, and routines of PE class and demonstrate respectful and safe behavior in the gymnasium.</w:t>
            </w:r>
          </w:p>
          <w:p w14:paraId="4AC11BE7" w14:textId="77777777" w:rsidR="00E204A6" w:rsidRPr="00E204A6" w:rsidRDefault="00E204A6" w:rsidP="00E204A6">
            <w:pPr>
              <w:pStyle w:val="CalendarText"/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Success Criteria</w:t>
            </w:r>
            <w:r w:rsidRPr="00E204A6">
              <w:rPr>
                <w:rFonts w:ascii="Arial Narrow" w:hAnsi="Arial Narrow"/>
                <w:sz w:val="16"/>
              </w:rPr>
              <w:t>:</w:t>
            </w:r>
          </w:p>
          <w:p w14:paraId="6D584AF3" w14:textId="77777777" w:rsidR="00E204A6" w:rsidRPr="00E204A6" w:rsidRDefault="00E204A6" w:rsidP="00E204A6">
            <w:pPr>
              <w:pStyle w:val="CalendarText"/>
              <w:numPr>
                <w:ilvl w:val="0"/>
                <w:numId w:val="2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sz w:val="16"/>
              </w:rPr>
              <w:t>I can name 3 gym rules.</w:t>
            </w:r>
          </w:p>
          <w:p w14:paraId="6F404AE7" w14:textId="77777777" w:rsidR="00E204A6" w:rsidRPr="00E204A6" w:rsidRDefault="00E204A6" w:rsidP="00E204A6">
            <w:pPr>
              <w:pStyle w:val="CalendarText"/>
              <w:numPr>
                <w:ilvl w:val="0"/>
                <w:numId w:val="2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sz w:val="16"/>
              </w:rPr>
              <w:t>I can locate the locker room, gym zones, and equipment areas.</w:t>
            </w:r>
          </w:p>
          <w:p w14:paraId="10867F39" w14:textId="77777777" w:rsidR="00E204A6" w:rsidRPr="00E204A6" w:rsidRDefault="00E204A6" w:rsidP="00E204A6">
            <w:pPr>
              <w:pStyle w:val="CalendarText"/>
              <w:numPr>
                <w:ilvl w:val="0"/>
                <w:numId w:val="2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sz w:val="16"/>
              </w:rPr>
              <w:t>I can explain what is expected during warm-ups and transitions.</w:t>
            </w:r>
          </w:p>
          <w:p w14:paraId="12CB7890" w14:textId="77777777" w:rsidR="00E204A6" w:rsidRPr="00E204A6" w:rsidRDefault="00E204A6" w:rsidP="00E204A6">
            <w:pPr>
              <w:pStyle w:val="CalendarText"/>
              <w:rPr>
                <w:rFonts w:ascii="Arial Narrow" w:hAnsi="Arial Narrow"/>
                <w:b/>
                <w:bCs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Lesson Structure:</w:t>
            </w:r>
          </w:p>
          <w:p w14:paraId="22DCF166" w14:textId="77777777" w:rsidR="00E204A6" w:rsidRPr="00E204A6" w:rsidRDefault="00E204A6" w:rsidP="00E204A6">
            <w:pPr>
              <w:pStyle w:val="CalendarText"/>
              <w:numPr>
                <w:ilvl w:val="0"/>
                <w:numId w:val="3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Activation</w:t>
            </w:r>
            <w:r w:rsidRPr="00E204A6">
              <w:rPr>
                <w:rFonts w:ascii="Arial Narrow" w:hAnsi="Arial Narrow"/>
                <w:sz w:val="16"/>
              </w:rPr>
              <w:t>: Bell Ringer: "What are your top 3 expectations for a PE class?" (Write in notebook)</w:t>
            </w:r>
          </w:p>
          <w:p w14:paraId="11259BAB" w14:textId="77777777" w:rsidR="00E204A6" w:rsidRPr="00E204A6" w:rsidRDefault="00E204A6" w:rsidP="00E204A6">
            <w:pPr>
              <w:pStyle w:val="CalendarText"/>
              <w:numPr>
                <w:ilvl w:val="0"/>
                <w:numId w:val="3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Focus</w:t>
            </w:r>
            <w:r w:rsidRPr="00E204A6">
              <w:rPr>
                <w:rFonts w:ascii="Arial Narrow" w:hAnsi="Arial Narrow"/>
                <w:sz w:val="16"/>
              </w:rPr>
              <w:t>: Teacher presentation on:</w:t>
            </w:r>
          </w:p>
          <w:p w14:paraId="6AD198C7" w14:textId="04984B33" w:rsidR="00E204A6" w:rsidRPr="00E204A6" w:rsidRDefault="00E204A6" w:rsidP="00E204A6">
            <w:pPr>
              <w:pStyle w:val="CalendarTex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*</w:t>
            </w:r>
            <w:r w:rsidRPr="00E204A6">
              <w:rPr>
                <w:rFonts w:ascii="Arial Narrow" w:hAnsi="Arial Narrow"/>
                <w:sz w:val="16"/>
              </w:rPr>
              <w:t>Class rules and procedures</w:t>
            </w:r>
          </w:p>
          <w:p w14:paraId="05DF0A33" w14:textId="618989F7" w:rsidR="00E204A6" w:rsidRPr="00E204A6" w:rsidRDefault="00E204A6" w:rsidP="00E204A6">
            <w:pPr>
              <w:pStyle w:val="CalendarTex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*</w:t>
            </w:r>
            <w:r w:rsidRPr="00E204A6">
              <w:rPr>
                <w:rFonts w:ascii="Arial Narrow" w:hAnsi="Arial Narrow"/>
                <w:sz w:val="16"/>
              </w:rPr>
              <w:t>Locker room use and safety</w:t>
            </w:r>
          </w:p>
          <w:p w14:paraId="5896FC66" w14:textId="747EA989" w:rsidR="00E204A6" w:rsidRPr="00E204A6" w:rsidRDefault="00E204A6" w:rsidP="00E204A6">
            <w:pPr>
              <w:pStyle w:val="CalendarTex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*</w:t>
            </w:r>
            <w:r w:rsidRPr="00E204A6">
              <w:rPr>
                <w:rFonts w:ascii="Arial Narrow" w:hAnsi="Arial Narrow"/>
                <w:sz w:val="16"/>
              </w:rPr>
              <w:t>Daily structure (attendance → warm-up → activity → cooldown → reflection)</w:t>
            </w:r>
          </w:p>
          <w:p w14:paraId="335DC5E6" w14:textId="3A7A8423" w:rsidR="00E204A6" w:rsidRDefault="00E204A6" w:rsidP="00E204A6">
            <w:pPr>
              <w:pStyle w:val="CalendarTex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*</w:t>
            </w:r>
            <w:r w:rsidRPr="00E204A6">
              <w:rPr>
                <w:rFonts w:ascii="Arial Narrow" w:hAnsi="Arial Narrow"/>
                <w:sz w:val="16"/>
              </w:rPr>
              <w:t>Behavior expectations (PBIS tie-in)</w:t>
            </w:r>
          </w:p>
          <w:p w14:paraId="092BF5C8" w14:textId="5DA3AD08" w:rsidR="00E81045" w:rsidRPr="00E204A6" w:rsidRDefault="00E81045" w:rsidP="00E204A6">
            <w:pPr>
              <w:pStyle w:val="CalendarTex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*Various locations tour (mini auditorium &amp; classrooms)</w:t>
            </w:r>
            <w:bookmarkStart w:id="1" w:name="_GoBack"/>
            <w:bookmarkEnd w:id="1"/>
          </w:p>
          <w:p w14:paraId="2F7DD129" w14:textId="77777777" w:rsidR="00E204A6" w:rsidRPr="00E204A6" w:rsidRDefault="00E204A6" w:rsidP="00E204A6">
            <w:pPr>
              <w:pStyle w:val="CalendarText"/>
              <w:numPr>
                <w:ilvl w:val="0"/>
                <w:numId w:val="3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Collaboration</w:t>
            </w:r>
            <w:r w:rsidRPr="00E204A6">
              <w:rPr>
                <w:rFonts w:ascii="Arial Narrow" w:hAnsi="Arial Narrow"/>
                <w:sz w:val="16"/>
              </w:rPr>
              <w:t>: Partner walk-n-talk: “Why are routines important in PE?”</w:t>
            </w:r>
          </w:p>
          <w:p w14:paraId="08CDEC1D" w14:textId="77777777" w:rsidR="00E204A6" w:rsidRPr="00E204A6" w:rsidRDefault="00E204A6" w:rsidP="00E204A6">
            <w:pPr>
              <w:pStyle w:val="CalendarText"/>
              <w:numPr>
                <w:ilvl w:val="0"/>
                <w:numId w:val="3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Independent</w:t>
            </w:r>
            <w:r w:rsidRPr="00E204A6">
              <w:rPr>
                <w:rFonts w:ascii="Arial Narrow" w:hAnsi="Arial Narrow"/>
                <w:sz w:val="16"/>
              </w:rPr>
              <w:t>: Gym walkthrough – students map and label key gym locations in their PE notebook.</w:t>
            </w:r>
          </w:p>
          <w:p w14:paraId="50A4264F" w14:textId="73CE108D" w:rsidR="00E204A6" w:rsidRPr="002955B0" w:rsidRDefault="00E204A6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94900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CD85E64" w14:textId="7DA318DE" w:rsidR="005D243D" w:rsidRPr="00BD16B3" w:rsidRDefault="005D243D" w:rsidP="002955B0">
            <w:pPr>
              <w:pStyle w:val="CalendarText"/>
              <w:rPr>
                <w:rStyle w:val="WinCalendarBLANKCELLSTYLE0"/>
                <w:rFonts w:ascii="Book Antiqua" w:hAnsi="Book Antiqua"/>
              </w:rPr>
            </w:pPr>
            <w:r w:rsidRPr="00BD16B3">
              <w:rPr>
                <w:rStyle w:val="WinCalendarBLANKCELLSTYLE0"/>
                <w:rFonts w:ascii="Book Antiqua" w:hAnsi="Book Antiqua"/>
              </w:rPr>
              <w:t>Walk (10 min)-new gym??</w:t>
            </w:r>
          </w:p>
          <w:p w14:paraId="0F0E8D7E" w14:textId="496F45DF" w:rsidR="002955B0" w:rsidRPr="00BD16B3" w:rsidRDefault="009E56F1" w:rsidP="002955B0">
            <w:pPr>
              <w:pStyle w:val="CalendarText"/>
              <w:rPr>
                <w:rStyle w:val="WinCalendarBLANKCELLSTYLE0"/>
                <w:rFonts w:ascii="Book Antiqua" w:hAnsi="Book Antiqua"/>
              </w:rPr>
            </w:pPr>
            <w:r w:rsidRPr="00BD16B3">
              <w:rPr>
                <w:rStyle w:val="WinCalendarBLANKCELLSTYLE0"/>
                <w:rFonts w:ascii="Book Antiqua" w:hAnsi="Book Antiqua"/>
              </w:rPr>
              <w:t>Rules &amp; Expectations</w:t>
            </w:r>
          </w:p>
          <w:p w14:paraId="482B386A" w14:textId="77777777" w:rsidR="009E56F1" w:rsidRPr="00BD16B3" w:rsidRDefault="009E56F1" w:rsidP="002955B0">
            <w:pPr>
              <w:pStyle w:val="CalendarText"/>
              <w:rPr>
                <w:rStyle w:val="WinCalendarBLANKCELLSTYLE0"/>
                <w:rFonts w:ascii="Book Antiqua" w:hAnsi="Book Antiqua"/>
              </w:rPr>
            </w:pPr>
            <w:r w:rsidRPr="00BD16B3">
              <w:rPr>
                <w:rStyle w:val="WinCalendarBLANKCELLSTYLE0"/>
                <w:rFonts w:ascii="Book Antiqua" w:hAnsi="Book Antiqua"/>
              </w:rPr>
              <w:t>Rituals &amp; Routines</w:t>
            </w:r>
          </w:p>
          <w:p w14:paraId="71EEE418" w14:textId="77777777" w:rsidR="009E56F1" w:rsidRPr="00BD16B3" w:rsidRDefault="009E56F1" w:rsidP="002955B0">
            <w:pPr>
              <w:pStyle w:val="CalendarText"/>
              <w:rPr>
                <w:rStyle w:val="WinCalendarBLANKCELLSTYLE0"/>
                <w:rFonts w:ascii="Book Antiqua" w:hAnsi="Book Antiqua"/>
              </w:rPr>
            </w:pPr>
            <w:r w:rsidRPr="00BD16B3">
              <w:rPr>
                <w:rStyle w:val="WinCalendarBLANKCELLSTYLE0"/>
                <w:rFonts w:ascii="Book Antiqua" w:hAnsi="Book Antiqua"/>
              </w:rPr>
              <w:t>Syllabus Review</w:t>
            </w:r>
          </w:p>
          <w:p w14:paraId="50B63F03" w14:textId="77777777" w:rsidR="005D243D" w:rsidRDefault="005D243D" w:rsidP="002955B0">
            <w:pPr>
              <w:pStyle w:val="CalendarText"/>
              <w:rPr>
                <w:rStyle w:val="WinCalendarBLANKCELLSTYLE0"/>
                <w:rFonts w:ascii="Book Antiqua" w:hAnsi="Book Antiqua"/>
              </w:rPr>
            </w:pPr>
            <w:r w:rsidRPr="00BD16B3">
              <w:rPr>
                <w:rStyle w:val="WinCalendarBLANKCELLSTYLE0"/>
                <w:rFonts w:ascii="Book Antiqua" w:hAnsi="Book Antiqua"/>
              </w:rPr>
              <w:t>Muscle Vocabulary &amp; Exercise Terminology</w:t>
            </w:r>
          </w:p>
          <w:p w14:paraId="582C097F" w14:textId="77777777" w:rsidR="00E204A6" w:rsidRDefault="00E204A6" w:rsidP="002955B0">
            <w:pPr>
              <w:pStyle w:val="CalendarText"/>
              <w:rPr>
                <w:rStyle w:val="WinCalendarBLANKCELLSTYLE0"/>
              </w:rPr>
            </w:pPr>
          </w:p>
          <w:p w14:paraId="319DF82D" w14:textId="77777777" w:rsidR="00E204A6" w:rsidRPr="00E204A6" w:rsidRDefault="00E204A6" w:rsidP="00E204A6">
            <w:pPr>
              <w:pStyle w:val="CalendarText"/>
              <w:rPr>
                <w:rFonts w:ascii="Arial Narrow" w:hAnsi="Arial Narrow"/>
                <w:b/>
                <w:bCs/>
                <w:sz w:val="16"/>
              </w:rPr>
            </w:pPr>
            <w:r w:rsidRPr="00E204A6">
              <w:rPr>
                <w:rFonts w:ascii="Segoe UI Emoji" w:hAnsi="Segoe UI Emoji" w:cs="Segoe UI Emoji"/>
                <w:b/>
                <w:bCs/>
                <w:sz w:val="16"/>
              </w:rPr>
              <w:t>💪</w:t>
            </w:r>
            <w:r w:rsidRPr="00E204A6">
              <w:rPr>
                <w:rFonts w:ascii="Arial Narrow" w:hAnsi="Arial Narrow"/>
                <w:b/>
                <w:bCs/>
                <w:sz w:val="16"/>
              </w:rPr>
              <w:t xml:space="preserve"> Day 2 – Fitness Walk, Expectations Review &amp; Vocabulary Intro</w:t>
            </w:r>
          </w:p>
          <w:p w14:paraId="1446948B" w14:textId="77777777" w:rsidR="00E204A6" w:rsidRPr="00E204A6" w:rsidRDefault="00E204A6" w:rsidP="00E204A6">
            <w:pPr>
              <w:pStyle w:val="CalendarText"/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Learning Target</w:t>
            </w:r>
            <w:r w:rsidRPr="00E204A6">
              <w:rPr>
                <w:rFonts w:ascii="Arial Narrow" w:hAnsi="Arial Narrow"/>
                <w:sz w:val="16"/>
              </w:rPr>
              <w:t>:</w:t>
            </w:r>
            <w:r w:rsidRPr="00E204A6">
              <w:rPr>
                <w:rFonts w:ascii="Arial Narrow" w:hAnsi="Arial Narrow"/>
                <w:sz w:val="16"/>
              </w:rPr>
              <w:br/>
              <w:t>I can recall class rules and expectations and define key fitness and anatomy terms used in PE.</w:t>
            </w:r>
          </w:p>
          <w:p w14:paraId="72BD42D4" w14:textId="77777777" w:rsidR="00E204A6" w:rsidRPr="00E204A6" w:rsidRDefault="00E204A6" w:rsidP="00E204A6">
            <w:pPr>
              <w:pStyle w:val="CalendarText"/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Success Criteria</w:t>
            </w:r>
            <w:r w:rsidRPr="00E204A6">
              <w:rPr>
                <w:rFonts w:ascii="Arial Narrow" w:hAnsi="Arial Narrow"/>
                <w:sz w:val="16"/>
              </w:rPr>
              <w:t>:</w:t>
            </w:r>
          </w:p>
          <w:p w14:paraId="61B9B0E8" w14:textId="77777777" w:rsidR="00E204A6" w:rsidRPr="00E204A6" w:rsidRDefault="00E204A6" w:rsidP="00E204A6">
            <w:pPr>
              <w:pStyle w:val="CalendarText"/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sz w:val="16"/>
              </w:rPr>
              <w:t>I can earn 80% or better on the rules &amp; expectations review.</w:t>
            </w:r>
          </w:p>
          <w:p w14:paraId="2BC491B8" w14:textId="77777777" w:rsidR="00E204A6" w:rsidRPr="00E204A6" w:rsidRDefault="00E204A6" w:rsidP="00E204A6">
            <w:pPr>
              <w:pStyle w:val="CalendarText"/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sz w:val="16"/>
              </w:rPr>
              <w:t>I can define major muscle groups and common exercise terminology.</w:t>
            </w:r>
          </w:p>
          <w:p w14:paraId="2F1706BA" w14:textId="77777777" w:rsidR="00E204A6" w:rsidRPr="00E204A6" w:rsidRDefault="00E204A6" w:rsidP="00E204A6">
            <w:pPr>
              <w:pStyle w:val="CalendarText"/>
              <w:rPr>
                <w:rFonts w:ascii="Arial Narrow" w:hAnsi="Arial Narrow"/>
                <w:b/>
                <w:bCs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Lesson Structure:</w:t>
            </w:r>
          </w:p>
          <w:p w14:paraId="2169E0F8" w14:textId="77777777" w:rsidR="00E204A6" w:rsidRPr="00E204A6" w:rsidRDefault="00E204A6" w:rsidP="00E204A6">
            <w:pPr>
              <w:pStyle w:val="CalendarText"/>
              <w:numPr>
                <w:ilvl w:val="0"/>
                <w:numId w:val="5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Activation</w:t>
            </w:r>
            <w:r w:rsidRPr="00E204A6">
              <w:rPr>
                <w:rFonts w:ascii="Arial Narrow" w:hAnsi="Arial Narrow"/>
                <w:sz w:val="16"/>
              </w:rPr>
              <w:t>: 5-minute group-paced indoor/outdoor walk</w:t>
            </w:r>
          </w:p>
          <w:p w14:paraId="75E843EF" w14:textId="77777777" w:rsidR="00E204A6" w:rsidRPr="00E204A6" w:rsidRDefault="00E204A6" w:rsidP="00E204A6">
            <w:pPr>
              <w:pStyle w:val="CalendarText"/>
              <w:numPr>
                <w:ilvl w:val="0"/>
                <w:numId w:val="5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Focus</w:t>
            </w:r>
            <w:r w:rsidRPr="00E204A6">
              <w:rPr>
                <w:rFonts w:ascii="Arial Narrow" w:hAnsi="Arial Narrow"/>
                <w:sz w:val="16"/>
              </w:rPr>
              <w:t>:</w:t>
            </w:r>
          </w:p>
          <w:p w14:paraId="6A8330B7" w14:textId="38857F85" w:rsidR="00E204A6" w:rsidRPr="00E204A6" w:rsidRDefault="00E204A6" w:rsidP="00E204A6">
            <w:pPr>
              <w:pStyle w:val="CalendarTex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*</w:t>
            </w:r>
            <w:r w:rsidRPr="00E204A6">
              <w:rPr>
                <w:rFonts w:ascii="Arial Narrow" w:hAnsi="Arial Narrow"/>
                <w:sz w:val="16"/>
              </w:rPr>
              <w:t>Quick review of rules &amp; expectations (teacher-led)</w:t>
            </w:r>
          </w:p>
          <w:p w14:paraId="45F0D74A" w14:textId="7479ED7A" w:rsidR="00E204A6" w:rsidRPr="00E204A6" w:rsidRDefault="00E204A6" w:rsidP="00E204A6">
            <w:pPr>
              <w:pStyle w:val="CalendarTex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*</w:t>
            </w:r>
            <w:proofErr w:type="spellStart"/>
            <w:r w:rsidRPr="00E204A6">
              <w:rPr>
                <w:rFonts w:ascii="Arial Narrow" w:hAnsi="Arial Narrow"/>
                <w:sz w:val="16"/>
              </w:rPr>
              <w:t>Quizziz</w:t>
            </w:r>
            <w:proofErr w:type="spellEnd"/>
            <w:r w:rsidRPr="00E204A6">
              <w:rPr>
                <w:rFonts w:ascii="Arial Narrow" w:hAnsi="Arial Narrow"/>
                <w:sz w:val="16"/>
              </w:rPr>
              <w:t>: “Rules &amp; Routines” interactive quiz (graded or for practice)</w:t>
            </w:r>
          </w:p>
          <w:p w14:paraId="4380008F" w14:textId="77777777" w:rsidR="00E204A6" w:rsidRPr="00E204A6" w:rsidRDefault="00E204A6" w:rsidP="00E204A6">
            <w:pPr>
              <w:pStyle w:val="CalendarText"/>
              <w:numPr>
                <w:ilvl w:val="0"/>
                <w:numId w:val="5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Collaboration</w:t>
            </w:r>
            <w:r w:rsidRPr="00E204A6">
              <w:rPr>
                <w:rFonts w:ascii="Arial Narrow" w:hAnsi="Arial Narrow"/>
                <w:sz w:val="16"/>
              </w:rPr>
              <w:t>: Group matching activity with muscle group diagrams and terminology (e.g., “match biceps with curls,” etc.)</w:t>
            </w:r>
          </w:p>
          <w:p w14:paraId="20A23D27" w14:textId="77777777" w:rsidR="00E204A6" w:rsidRPr="00E204A6" w:rsidRDefault="00E204A6" w:rsidP="00E204A6">
            <w:pPr>
              <w:pStyle w:val="CalendarText"/>
              <w:numPr>
                <w:ilvl w:val="0"/>
                <w:numId w:val="5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Independent</w:t>
            </w:r>
            <w:r w:rsidRPr="00E204A6">
              <w:rPr>
                <w:rFonts w:ascii="Arial Narrow" w:hAnsi="Arial Narrow"/>
                <w:sz w:val="16"/>
              </w:rPr>
              <w:t>:</w:t>
            </w:r>
          </w:p>
          <w:p w14:paraId="0B10B46C" w14:textId="668D5A87" w:rsidR="00E204A6" w:rsidRPr="00E204A6" w:rsidRDefault="00E204A6" w:rsidP="00E204A6">
            <w:pPr>
              <w:pStyle w:val="CalendarTex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*</w:t>
            </w:r>
            <w:r w:rsidRPr="00E204A6">
              <w:rPr>
                <w:rFonts w:ascii="Arial Narrow" w:hAnsi="Arial Narrow"/>
                <w:sz w:val="16"/>
              </w:rPr>
              <w:t>PE Notebook: Define 10 muscle groups and 5 exercise terms (F.I.T.T., Reps, Sets, Circuit, Warm-up)</w:t>
            </w:r>
          </w:p>
          <w:p w14:paraId="7999353F" w14:textId="7A9C45BB" w:rsidR="00E204A6" w:rsidRPr="002955B0" w:rsidRDefault="00E204A6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63E958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254E7EA" w14:textId="77777777" w:rsidR="002955B0" w:rsidRDefault="005D243D" w:rsidP="002955B0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D16B3">
              <w:rPr>
                <w:rStyle w:val="WinCalendarBLANKCELLSTYLE0"/>
                <w:rFonts w:ascii="Bookman Old Style" w:hAnsi="Bookman Old Style"/>
              </w:rPr>
              <w:t>Quiz on Rules, Expectations, &amp; Syllabus</w:t>
            </w:r>
          </w:p>
          <w:p w14:paraId="34398AF8" w14:textId="77777777" w:rsidR="00E204A6" w:rsidRDefault="00E204A6" w:rsidP="002955B0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</w:p>
          <w:p w14:paraId="6EE69604" w14:textId="77777777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b/>
                <w:bCs/>
                <w:sz w:val="16"/>
              </w:rPr>
            </w:pPr>
            <w:r w:rsidRPr="00E204A6">
              <w:rPr>
                <w:rFonts w:ascii="Segoe UI Emoji" w:hAnsi="Segoe UI Emoji" w:cs="Segoe UI Emoji"/>
                <w:b/>
                <w:bCs/>
                <w:sz w:val="16"/>
              </w:rPr>
              <w:t>🧠</w:t>
            </w:r>
            <w:r w:rsidRPr="00E204A6">
              <w:rPr>
                <w:rFonts w:ascii="Bookman Old Style" w:hAnsi="Bookman Old Style"/>
                <w:b/>
                <w:bCs/>
                <w:sz w:val="16"/>
              </w:rPr>
              <w:t xml:space="preserve"> Day 3 – Vocabulary Quiz &amp; Movement Stations</w:t>
            </w:r>
          </w:p>
          <w:p w14:paraId="1F15F783" w14:textId="77777777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sz w:val="16"/>
              </w:rPr>
            </w:pPr>
            <w:r w:rsidRPr="00E204A6">
              <w:rPr>
                <w:rFonts w:ascii="Bookman Old Style" w:hAnsi="Bookman Old Style"/>
                <w:b/>
                <w:bCs/>
                <w:sz w:val="16"/>
              </w:rPr>
              <w:t>Learning Target</w:t>
            </w:r>
            <w:r w:rsidRPr="00E204A6">
              <w:rPr>
                <w:rFonts w:ascii="Bookman Old Style" w:hAnsi="Bookman Old Style"/>
                <w:sz w:val="16"/>
              </w:rPr>
              <w:t>:</w:t>
            </w:r>
            <w:r w:rsidRPr="00E204A6">
              <w:rPr>
                <w:rFonts w:ascii="Bookman Old Style" w:hAnsi="Bookman Old Style"/>
                <w:sz w:val="16"/>
              </w:rPr>
              <w:br/>
              <w:t>I can identify key muscle groups and exercises through physical movement and assessment.</w:t>
            </w:r>
          </w:p>
          <w:p w14:paraId="28C53156" w14:textId="77777777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sz w:val="16"/>
              </w:rPr>
            </w:pPr>
            <w:r w:rsidRPr="00E204A6">
              <w:rPr>
                <w:rFonts w:ascii="Bookman Old Style" w:hAnsi="Bookman Old Style"/>
                <w:b/>
                <w:bCs/>
                <w:sz w:val="16"/>
              </w:rPr>
              <w:t>Success Criteria</w:t>
            </w:r>
            <w:r w:rsidRPr="00E204A6">
              <w:rPr>
                <w:rFonts w:ascii="Bookman Old Style" w:hAnsi="Bookman Old Style"/>
                <w:sz w:val="16"/>
              </w:rPr>
              <w:t>:</w:t>
            </w:r>
          </w:p>
          <w:p w14:paraId="3002746E" w14:textId="14BA7B2F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1.</w:t>
            </w:r>
            <w:r w:rsidRPr="00E204A6">
              <w:rPr>
                <w:rFonts w:ascii="Bookman Old Style" w:hAnsi="Bookman Old Style"/>
                <w:sz w:val="16"/>
              </w:rPr>
              <w:t>I can demonstrate or explain how different movements activate specific muscle groups.</w:t>
            </w:r>
          </w:p>
          <w:p w14:paraId="69395EAC" w14:textId="17B00C6A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2.</w:t>
            </w:r>
            <w:r w:rsidRPr="00E204A6">
              <w:rPr>
                <w:rFonts w:ascii="Bookman Old Style" w:hAnsi="Bookman Old Style"/>
                <w:sz w:val="16"/>
              </w:rPr>
              <w:t>I can earn 80% or better on the vocabulary quiz.</w:t>
            </w:r>
          </w:p>
          <w:p w14:paraId="58F1EDF6" w14:textId="77777777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b/>
                <w:bCs/>
                <w:sz w:val="16"/>
              </w:rPr>
            </w:pPr>
            <w:r w:rsidRPr="00E204A6">
              <w:rPr>
                <w:rFonts w:ascii="Bookman Old Style" w:hAnsi="Bookman Old Style"/>
                <w:b/>
                <w:bCs/>
                <w:sz w:val="16"/>
              </w:rPr>
              <w:t>Lesson Structure:</w:t>
            </w:r>
          </w:p>
          <w:p w14:paraId="5442CB69" w14:textId="57D90204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b/>
                <w:bCs/>
                <w:sz w:val="16"/>
              </w:rPr>
              <w:t>*</w:t>
            </w:r>
            <w:r w:rsidRPr="00E204A6">
              <w:rPr>
                <w:rFonts w:ascii="Bookman Old Style" w:hAnsi="Bookman Old Style"/>
                <w:b/>
                <w:bCs/>
                <w:sz w:val="16"/>
              </w:rPr>
              <w:t>Activation</w:t>
            </w:r>
            <w:r w:rsidRPr="00E204A6">
              <w:rPr>
                <w:rFonts w:ascii="Bookman Old Style" w:hAnsi="Bookman Old Style"/>
                <w:sz w:val="16"/>
              </w:rPr>
              <w:t>: Quick 2-minute stretch routine (student-led volunteer)</w:t>
            </w:r>
          </w:p>
          <w:p w14:paraId="21825B34" w14:textId="3B2F468B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b/>
                <w:bCs/>
                <w:sz w:val="16"/>
              </w:rPr>
              <w:t>*</w:t>
            </w:r>
            <w:r w:rsidRPr="00E204A6">
              <w:rPr>
                <w:rFonts w:ascii="Bookman Old Style" w:hAnsi="Bookman Old Style"/>
                <w:b/>
                <w:bCs/>
                <w:sz w:val="16"/>
              </w:rPr>
              <w:t>Focus</w:t>
            </w:r>
            <w:r w:rsidRPr="00E204A6">
              <w:rPr>
                <w:rFonts w:ascii="Bookman Old Style" w:hAnsi="Bookman Old Style"/>
                <w:sz w:val="16"/>
              </w:rPr>
              <w:t>: Vocabulary Quiz (terms + muscle identification)</w:t>
            </w:r>
          </w:p>
          <w:p w14:paraId="20F1AE7D" w14:textId="1FB21C56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b/>
                <w:bCs/>
                <w:sz w:val="16"/>
              </w:rPr>
              <w:t>*</w:t>
            </w:r>
            <w:r w:rsidRPr="00E204A6">
              <w:rPr>
                <w:rFonts w:ascii="Bookman Old Style" w:hAnsi="Bookman Old Style"/>
                <w:b/>
                <w:bCs/>
                <w:sz w:val="16"/>
              </w:rPr>
              <w:t>Collaboration</w:t>
            </w:r>
            <w:r w:rsidRPr="00E204A6">
              <w:rPr>
                <w:rFonts w:ascii="Bookman Old Style" w:hAnsi="Bookman Old Style"/>
                <w:sz w:val="16"/>
              </w:rPr>
              <w:t>: Circuit stations (6 stations – 45 sec each):</w:t>
            </w:r>
          </w:p>
          <w:p w14:paraId="72BFA7A8" w14:textId="09C24A67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1.</w:t>
            </w:r>
            <w:r w:rsidRPr="00E204A6">
              <w:rPr>
                <w:rFonts w:ascii="Bookman Old Style" w:hAnsi="Bookman Old Style"/>
                <w:sz w:val="16"/>
              </w:rPr>
              <w:t>Push-ups</w:t>
            </w:r>
          </w:p>
          <w:p w14:paraId="3D8FC55A" w14:textId="6FE40AE8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2.</w:t>
            </w:r>
            <w:r w:rsidRPr="00E204A6">
              <w:rPr>
                <w:rFonts w:ascii="Bookman Old Style" w:hAnsi="Bookman Old Style"/>
                <w:sz w:val="16"/>
              </w:rPr>
              <w:t>Squats</w:t>
            </w:r>
          </w:p>
          <w:p w14:paraId="4F92E822" w14:textId="3BEE8C97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3.</w:t>
            </w:r>
            <w:r w:rsidRPr="00E204A6">
              <w:rPr>
                <w:rFonts w:ascii="Bookman Old Style" w:hAnsi="Bookman Old Style"/>
                <w:sz w:val="16"/>
              </w:rPr>
              <w:t>Jumping jacks</w:t>
            </w:r>
          </w:p>
          <w:p w14:paraId="51E04368" w14:textId="5A6FE09A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4.</w:t>
            </w:r>
            <w:r w:rsidRPr="00E204A6">
              <w:rPr>
                <w:rFonts w:ascii="Bookman Old Style" w:hAnsi="Bookman Old Style"/>
                <w:sz w:val="16"/>
              </w:rPr>
              <w:t>Plank hold</w:t>
            </w:r>
          </w:p>
          <w:p w14:paraId="2386CB91" w14:textId="09ADA664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5.</w:t>
            </w:r>
            <w:r w:rsidRPr="00E204A6">
              <w:rPr>
                <w:rFonts w:ascii="Bookman Old Style" w:hAnsi="Bookman Old Style"/>
                <w:sz w:val="16"/>
              </w:rPr>
              <w:t>Arm circles</w:t>
            </w:r>
          </w:p>
          <w:p w14:paraId="053C4AE7" w14:textId="35284FE2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6.</w:t>
            </w:r>
            <w:r w:rsidRPr="00E204A6">
              <w:rPr>
                <w:rFonts w:ascii="Bookman Old Style" w:hAnsi="Bookman Old Style"/>
                <w:sz w:val="16"/>
              </w:rPr>
              <w:t>Wall sit</w:t>
            </w:r>
            <w:r w:rsidRPr="00E204A6">
              <w:rPr>
                <w:rFonts w:ascii="Bookman Old Style" w:hAnsi="Bookman Old Style"/>
                <w:sz w:val="16"/>
              </w:rPr>
              <w:br/>
            </w:r>
            <w:r w:rsidRPr="00E204A6">
              <w:rPr>
                <w:rFonts w:ascii="Bookman Old Style" w:hAnsi="Bookman Old Style"/>
                <w:i/>
                <w:iCs/>
                <w:sz w:val="16"/>
              </w:rPr>
              <w:t>(Students annotate in notebook which muscles are being used at each station)</w:t>
            </w:r>
          </w:p>
          <w:p w14:paraId="75122F7F" w14:textId="77777777" w:rsidR="00E204A6" w:rsidRPr="00E204A6" w:rsidRDefault="00E204A6" w:rsidP="00E204A6">
            <w:pPr>
              <w:pStyle w:val="CalendarText"/>
              <w:numPr>
                <w:ilvl w:val="0"/>
                <w:numId w:val="7"/>
              </w:numPr>
              <w:rPr>
                <w:rFonts w:ascii="Bookman Old Style" w:hAnsi="Bookman Old Style"/>
                <w:sz w:val="16"/>
              </w:rPr>
            </w:pPr>
            <w:r w:rsidRPr="00E204A6">
              <w:rPr>
                <w:rFonts w:ascii="Bookman Old Style" w:hAnsi="Bookman Old Style"/>
                <w:b/>
                <w:bCs/>
                <w:sz w:val="16"/>
              </w:rPr>
              <w:t>Independent</w:t>
            </w:r>
            <w:r w:rsidRPr="00E204A6">
              <w:rPr>
                <w:rFonts w:ascii="Bookman Old Style" w:hAnsi="Bookman Old Style"/>
                <w:sz w:val="16"/>
              </w:rPr>
              <w:t>: Reflection in PE notebook: “Which station challenged you the most and why?</w:t>
            </w:r>
          </w:p>
          <w:p w14:paraId="68C79E53" w14:textId="4E51D3DC" w:rsidR="00E204A6" w:rsidRPr="00BD16B3" w:rsidRDefault="00E204A6" w:rsidP="002955B0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E9D2D1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B55D324" w14:textId="77777777" w:rsidR="002955B0" w:rsidRPr="00BD16B3" w:rsidRDefault="005D243D" w:rsidP="002955B0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D16B3">
              <w:rPr>
                <w:rStyle w:val="WinCalendarBLANKCELLSTYLE0"/>
                <w:rFonts w:ascii="Bookman Old Style" w:hAnsi="Bookman Old Style"/>
              </w:rPr>
              <w:t>Walk &amp; Free Play</w:t>
            </w:r>
          </w:p>
          <w:p w14:paraId="357F132C" w14:textId="77777777" w:rsidR="005D243D" w:rsidRDefault="005D243D" w:rsidP="002955B0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D16B3">
              <w:rPr>
                <w:rStyle w:val="WinCalendarBLANKCELLSTYLE0"/>
                <w:rFonts w:ascii="Bookman Old Style" w:hAnsi="Bookman Old Style"/>
              </w:rPr>
              <w:t>Quiz makeups</w:t>
            </w:r>
          </w:p>
          <w:p w14:paraId="4EC496E2" w14:textId="77777777" w:rsidR="00E204A6" w:rsidRDefault="00E204A6" w:rsidP="002955B0">
            <w:pPr>
              <w:pStyle w:val="CalendarText"/>
              <w:rPr>
                <w:rStyle w:val="WinCalendarBLANKCELLSTYLE0"/>
              </w:rPr>
            </w:pPr>
          </w:p>
          <w:p w14:paraId="21C93FCE" w14:textId="77777777" w:rsidR="00E204A6" w:rsidRPr="00E204A6" w:rsidRDefault="00E204A6" w:rsidP="00E204A6">
            <w:pPr>
              <w:pStyle w:val="CalendarText"/>
              <w:rPr>
                <w:rFonts w:ascii="Arial Narrow" w:hAnsi="Arial Narrow"/>
                <w:b/>
                <w:bCs/>
                <w:sz w:val="16"/>
              </w:rPr>
            </w:pPr>
            <w:r w:rsidRPr="00E204A6">
              <w:rPr>
                <w:rFonts w:ascii="Segoe UI Emoji" w:hAnsi="Segoe UI Emoji" w:cs="Segoe UI Emoji"/>
                <w:b/>
                <w:bCs/>
                <w:sz w:val="16"/>
              </w:rPr>
              <w:t>🏃</w:t>
            </w:r>
            <w:r w:rsidRPr="00E204A6">
              <w:rPr>
                <w:rFonts w:ascii="Arial Narrow" w:hAnsi="Arial Narrow"/>
                <w:b/>
                <w:bCs/>
                <w:sz w:val="16"/>
              </w:rPr>
              <w:t xml:space="preserve"> Day 4 – Fitness Walk &amp; Quiz Make-Ups</w:t>
            </w:r>
          </w:p>
          <w:p w14:paraId="40A17E61" w14:textId="77777777" w:rsidR="00E204A6" w:rsidRPr="00E204A6" w:rsidRDefault="00E204A6" w:rsidP="00E204A6">
            <w:pPr>
              <w:pStyle w:val="CalendarText"/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Learning Target</w:t>
            </w:r>
            <w:r w:rsidRPr="00E204A6">
              <w:rPr>
                <w:rFonts w:ascii="Arial Narrow" w:hAnsi="Arial Narrow"/>
                <w:sz w:val="16"/>
              </w:rPr>
              <w:t>:</w:t>
            </w:r>
            <w:r w:rsidRPr="00E204A6">
              <w:rPr>
                <w:rFonts w:ascii="Arial Narrow" w:hAnsi="Arial Narrow"/>
                <w:sz w:val="16"/>
              </w:rPr>
              <w:br/>
              <w:t>I can apply my understanding of physical activity routines and complete all required assessments.</w:t>
            </w:r>
          </w:p>
          <w:p w14:paraId="0E7A2017" w14:textId="77777777" w:rsidR="00E204A6" w:rsidRPr="00E204A6" w:rsidRDefault="00E204A6" w:rsidP="00E204A6">
            <w:pPr>
              <w:pStyle w:val="CalendarText"/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Success Criteria</w:t>
            </w:r>
            <w:r w:rsidRPr="00E204A6">
              <w:rPr>
                <w:rFonts w:ascii="Arial Narrow" w:hAnsi="Arial Narrow"/>
                <w:sz w:val="16"/>
              </w:rPr>
              <w:t>:</w:t>
            </w:r>
          </w:p>
          <w:p w14:paraId="7E2DC574" w14:textId="77777777" w:rsidR="00E204A6" w:rsidRPr="00E204A6" w:rsidRDefault="00E204A6" w:rsidP="00E204A6">
            <w:pPr>
              <w:pStyle w:val="CalendarText"/>
              <w:numPr>
                <w:ilvl w:val="0"/>
                <w:numId w:val="8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sz w:val="16"/>
              </w:rPr>
              <w:t>I can walk at a consistent pace for 10–15 minutes.</w:t>
            </w:r>
          </w:p>
          <w:p w14:paraId="3CFCEEB3" w14:textId="77777777" w:rsidR="00E204A6" w:rsidRPr="00E204A6" w:rsidRDefault="00E204A6" w:rsidP="00E204A6">
            <w:pPr>
              <w:pStyle w:val="CalendarText"/>
              <w:numPr>
                <w:ilvl w:val="0"/>
                <w:numId w:val="8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sz w:val="16"/>
              </w:rPr>
              <w:t>I have completed all missed quizzes and vocabulary assignments.</w:t>
            </w:r>
          </w:p>
          <w:p w14:paraId="4E5E10BC" w14:textId="77777777" w:rsidR="00E204A6" w:rsidRPr="00E204A6" w:rsidRDefault="00E204A6" w:rsidP="00E204A6">
            <w:pPr>
              <w:pStyle w:val="CalendarText"/>
              <w:rPr>
                <w:rFonts w:ascii="Arial Narrow" w:hAnsi="Arial Narrow"/>
                <w:b/>
                <w:bCs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Lesson Structure:</w:t>
            </w:r>
          </w:p>
          <w:p w14:paraId="09B4CF9F" w14:textId="77777777" w:rsidR="00E204A6" w:rsidRPr="00E204A6" w:rsidRDefault="00E204A6" w:rsidP="00E204A6">
            <w:pPr>
              <w:pStyle w:val="CalendarText"/>
              <w:numPr>
                <w:ilvl w:val="0"/>
                <w:numId w:val="9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Activation</w:t>
            </w:r>
            <w:r w:rsidRPr="00E204A6">
              <w:rPr>
                <w:rFonts w:ascii="Arial Narrow" w:hAnsi="Arial Narrow"/>
                <w:sz w:val="16"/>
              </w:rPr>
              <w:t>: Group-paced walk or jog (use of pedometer or HR check optional)</w:t>
            </w:r>
          </w:p>
          <w:p w14:paraId="788DB9A3" w14:textId="77777777" w:rsidR="00E204A6" w:rsidRPr="00E204A6" w:rsidRDefault="00E204A6" w:rsidP="00E204A6">
            <w:pPr>
              <w:pStyle w:val="CalendarText"/>
              <w:numPr>
                <w:ilvl w:val="0"/>
                <w:numId w:val="9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Focus</w:t>
            </w:r>
            <w:r w:rsidRPr="00E204A6">
              <w:rPr>
                <w:rFonts w:ascii="Arial Narrow" w:hAnsi="Arial Narrow"/>
                <w:sz w:val="16"/>
              </w:rPr>
              <w:t>: Brief review of vocabulary/muscles for those needing reinforcement</w:t>
            </w:r>
          </w:p>
          <w:p w14:paraId="701788DD" w14:textId="77777777" w:rsidR="00E204A6" w:rsidRPr="00E204A6" w:rsidRDefault="00E204A6" w:rsidP="00E204A6">
            <w:pPr>
              <w:pStyle w:val="CalendarText"/>
              <w:numPr>
                <w:ilvl w:val="0"/>
                <w:numId w:val="9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Collaboration</w:t>
            </w:r>
            <w:r w:rsidRPr="00E204A6">
              <w:rPr>
                <w:rFonts w:ascii="Arial Narrow" w:hAnsi="Arial Narrow"/>
                <w:sz w:val="16"/>
              </w:rPr>
              <w:t>: Peer quiz review in pairs (students quiz each other using index cards or notebook)</w:t>
            </w:r>
          </w:p>
          <w:p w14:paraId="51EA80CB" w14:textId="77777777" w:rsidR="00E204A6" w:rsidRPr="00E204A6" w:rsidRDefault="00E204A6" w:rsidP="00E204A6">
            <w:pPr>
              <w:pStyle w:val="CalendarText"/>
              <w:numPr>
                <w:ilvl w:val="0"/>
                <w:numId w:val="9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Independent</w:t>
            </w:r>
            <w:r w:rsidRPr="00E204A6">
              <w:rPr>
                <w:rFonts w:ascii="Arial Narrow" w:hAnsi="Arial Narrow"/>
                <w:sz w:val="16"/>
              </w:rPr>
              <w:t>:</w:t>
            </w:r>
          </w:p>
          <w:p w14:paraId="2C5BC4FD" w14:textId="1A26958E" w:rsidR="00E204A6" w:rsidRPr="00E204A6" w:rsidRDefault="00D602D7" w:rsidP="00D602D7">
            <w:pPr>
              <w:pStyle w:val="CalendarTex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*</w:t>
            </w:r>
            <w:r w:rsidR="00E204A6" w:rsidRPr="00E204A6">
              <w:rPr>
                <w:rFonts w:ascii="Arial Narrow" w:hAnsi="Arial Narrow"/>
                <w:sz w:val="16"/>
              </w:rPr>
              <w:t>Quiz make-ups (Rules or Vocabulary)</w:t>
            </w:r>
          </w:p>
          <w:p w14:paraId="57A0DE33" w14:textId="554431B8" w:rsidR="00E204A6" w:rsidRPr="00E204A6" w:rsidRDefault="00D602D7" w:rsidP="00D602D7">
            <w:pPr>
              <w:pStyle w:val="CalendarTex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*</w:t>
            </w:r>
            <w:r w:rsidR="00E204A6" w:rsidRPr="00E204A6">
              <w:rPr>
                <w:rFonts w:ascii="Arial Narrow" w:hAnsi="Arial Narrow"/>
                <w:sz w:val="16"/>
              </w:rPr>
              <w:t>Optional challenge: Create 5-question quiz for a peer using this week’s content</w:t>
            </w:r>
          </w:p>
          <w:p w14:paraId="3AF850AE" w14:textId="670F3DD9" w:rsidR="00E204A6" w:rsidRPr="002955B0" w:rsidRDefault="00E204A6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F8FF46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C347241" w14:textId="3149996F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63DBE94A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15532FD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10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4ED412B" w14:textId="0D59FBF5" w:rsidR="00197520" w:rsidRPr="002E3E2E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  <w:u w:val="single"/>
              </w:rPr>
            </w:pPr>
            <w:r w:rsidRPr="002E3E2E">
              <w:rPr>
                <w:rStyle w:val="WinCalendarBLANKCELLSTYLE0"/>
                <w:rFonts w:ascii="Bookman Old Style" w:hAnsi="Bookman Old Style"/>
                <w:color w:val="FF0000"/>
                <w:u w:val="single"/>
              </w:rPr>
              <w:t xml:space="preserve">Learning Target </w:t>
            </w:r>
          </w:p>
          <w:p w14:paraId="5023A59E" w14:textId="044980D2" w:rsidR="002E3E2E" w:rsidRPr="00197520" w:rsidRDefault="002E3E2E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>
              <w:rPr>
                <w:rStyle w:val="WinCalendarBLANKCELLSTYLE0"/>
                <w:rFonts w:ascii="Bookman Old Style" w:hAnsi="Bookman Old Style"/>
                <w:color w:val="FF0000"/>
              </w:rPr>
              <w:t>I can exhibit personal safety during weight training/physical conditioning</w:t>
            </w:r>
          </w:p>
          <w:p w14:paraId="26B45B77" w14:textId="77777777" w:rsidR="002E3E2E" w:rsidRDefault="00197520" w:rsidP="002E3E2E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5945895E" w14:textId="77777777" w:rsidR="002E3E2E" w:rsidRDefault="002E3E2E" w:rsidP="002E3E2E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1.I can demonstrate the proper technique for spotting (bench press) &amp; safe lifting techniques (bicep curls, upright row, deadlift, squats)</w:t>
            </w:r>
          </w:p>
          <w:p w14:paraId="462E5D26" w14:textId="512A08BC" w:rsidR="00EA0C5A" w:rsidRPr="002E3E2E" w:rsidRDefault="00EA0C5A" w:rsidP="002E3E2E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-VOCAB QUIZ &amp; REVIEW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64099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7F0627E" w14:textId="3C91D34D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91BEA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1610D38" w14:textId="35D01A67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1EEAC6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7FF556B" w14:textId="714AFED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3158E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2BD6B2B" w14:textId="6E218D29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C218C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1DE03D4" w14:textId="382D5FD4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25CC40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C7A1DF4" w14:textId="143DCFE2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73C3E577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84B43D7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94AF3E8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494FABB0" w14:textId="50C3652D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730D5F4A" w14:textId="022B600D" w:rsidR="008E721C" w:rsidRDefault="008E721C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proofErr w:type="spellStart"/>
            <w:r w:rsidRPr="00A25981">
              <w:rPr>
                <w:rStyle w:val="WinCalendarBLANKCELLSTYLE0"/>
                <w:rFonts w:ascii="Bookman Old Style" w:hAnsi="Bookman Old Style"/>
                <w:color w:val="auto"/>
                <w:u w:val="single"/>
              </w:rPr>
              <w:t>Fitnessgram</w:t>
            </w:r>
            <w:proofErr w:type="spellEnd"/>
            <w:r>
              <w:rPr>
                <w:rStyle w:val="WinCalendarBLANKCELLSTYLE0"/>
                <w:rFonts w:ascii="Bookman Old Style" w:hAnsi="Bookman Old Style"/>
                <w:color w:val="auto"/>
                <w:u w:val="single"/>
              </w:rPr>
              <w:t>-PRE</w:t>
            </w:r>
          </w:p>
          <w:p w14:paraId="1AA54652" w14:textId="57EFF868" w:rsidR="00EA0C5A" w:rsidRPr="00BD2F59" w:rsidRDefault="00BD2F59" w:rsidP="00197520">
            <w:pPr>
              <w:pStyle w:val="CalendarText"/>
              <w:rPr>
                <w:rStyle w:val="WinCalendarBLANKCELLSTYLE0"/>
                <w:rFonts w:ascii="Maiandra GD" w:hAnsi="Maiandra GD"/>
                <w:b/>
                <w:sz w:val="20"/>
                <w:szCs w:val="20"/>
              </w:rPr>
            </w:pPr>
            <w:r w:rsidRPr="00BD2F59">
              <w:rPr>
                <w:rStyle w:val="WinCalendarBLANKCELLSTYLE0"/>
                <w:rFonts w:ascii="Maiandra GD" w:hAnsi="Maiandra GD"/>
                <w:b/>
                <w:sz w:val="20"/>
                <w:szCs w:val="20"/>
              </w:rPr>
              <w:t>Heart Rate, Target Zones, &amp; Phases of a workout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4273F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54A28EE" w14:textId="5A768112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ED399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202AA40" w14:textId="0366CDA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28FCE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A379846" w14:textId="3CC83F1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C0F87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4BB8052" w14:textId="647B999D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9C73F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4721AAE" w14:textId="2A09FF8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70E066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A2A4C74" w14:textId="791ADFF1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4B20D387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24B07C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791FADD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4F5A1599" w14:textId="4DFB80B3" w:rsidR="008E721C" w:rsidRDefault="00197520" w:rsidP="008E721C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44851F01" w14:textId="54C2D071" w:rsidR="008E721C" w:rsidRPr="008E721C" w:rsidRDefault="008E721C" w:rsidP="008E721C">
            <w:pPr>
              <w:pStyle w:val="CalendarText"/>
              <w:rPr>
                <w:rStyle w:val="WinCalendarBLANKCELLSTYLE0"/>
                <w:rFonts w:ascii="Bookman Old Style" w:hAnsi="Bookman Old Style"/>
                <w:color w:val="auto"/>
                <w:u w:val="single"/>
              </w:rPr>
            </w:pPr>
            <w:r w:rsidRPr="00A25981">
              <w:rPr>
                <w:rStyle w:val="WinCalendarBLANKCELLSTYLE0"/>
                <w:rFonts w:ascii="Bookman Old Style" w:hAnsi="Bookman Old Style"/>
                <w:color w:val="auto"/>
                <w:u w:val="single"/>
              </w:rPr>
              <w:t xml:space="preserve">Max, Burnout, </w:t>
            </w:r>
          </w:p>
          <w:p w14:paraId="65D4E46A" w14:textId="7CC93DF0" w:rsidR="00BD2F59" w:rsidRPr="00BD2F59" w:rsidRDefault="00BD2F59" w:rsidP="008E721C">
            <w:pPr>
              <w:pStyle w:val="CalendarText"/>
              <w:rPr>
                <w:rStyle w:val="WinCalendarBLANKCELLSTYLE0"/>
                <w:rFonts w:ascii="Maiandra GD" w:hAnsi="Maiandra GD"/>
                <w:sz w:val="28"/>
                <w:szCs w:val="28"/>
              </w:rPr>
            </w:pPr>
            <w:r w:rsidRPr="00BD2F59">
              <w:rPr>
                <w:rStyle w:val="WinCalendarBLANKCELLSTYLE0"/>
                <w:rFonts w:ascii="Maiandra GD" w:hAnsi="Maiandra GD"/>
                <w:sz w:val="28"/>
                <w:szCs w:val="28"/>
              </w:rPr>
              <w:t>FITT principle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CEE1A8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9A1E1D0" w14:textId="4375C9E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3A8186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AAEDA4C" w14:textId="53B3BBDA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9DC14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D2F7534" w14:textId="2C87B7AA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741777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8D6827D" w14:textId="580BEC4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13C8E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00E3334" w14:textId="6CB5087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52AC9A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1EAE35B" w14:textId="2A100F61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078A942F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FC6BCB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68C29B2" w14:textId="15866469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B30506E" w14:textId="1627BBBD" w:rsidR="002955B0" w:rsidRPr="002955B0" w:rsidRDefault="00BD16B3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2E3E2E">
              <w:rPr>
                <w:rStyle w:val="CalendarNumbers"/>
                <w:bCs w:val="0"/>
                <w:color w:val="000000"/>
                <w:u w:val="single"/>
              </w:rPr>
              <w:t>S</w:t>
            </w:r>
            <w:r w:rsidRPr="002E3E2E">
              <w:rPr>
                <w:rStyle w:val="CalendarNumbers"/>
                <w:u w:val="single"/>
              </w:rPr>
              <w:t>tandards:</w:t>
            </w:r>
            <w:r>
              <w:rPr>
                <w:rStyle w:val="CalendarNumbers"/>
              </w:rPr>
              <w:t xml:space="preserve"> PEWT.1 (</w:t>
            </w:r>
            <w:proofErr w:type="spellStart"/>
            <w:proofErr w:type="gramStart"/>
            <w:r>
              <w:rPr>
                <w:rStyle w:val="CalendarNumbers"/>
              </w:rPr>
              <w:t>a,b</w:t>
            </w:r>
            <w:proofErr w:type="gramEnd"/>
            <w:r>
              <w:rPr>
                <w:rStyle w:val="CalendarNumbers"/>
              </w:rPr>
              <w:t>,e</w:t>
            </w:r>
            <w:proofErr w:type="spellEnd"/>
            <w:r>
              <w:rPr>
                <w:rStyle w:val="CalendarNumbers"/>
              </w:rPr>
              <w:t>) : PEWT. 2 (</w:t>
            </w:r>
            <w:proofErr w:type="spellStart"/>
            <w:proofErr w:type="gramStart"/>
            <w:r>
              <w:rPr>
                <w:rStyle w:val="CalendarNumbers"/>
              </w:rPr>
              <w:t>a,b</w:t>
            </w:r>
            <w:proofErr w:type="gramEnd"/>
            <w:r>
              <w:rPr>
                <w:rStyle w:val="CalendarNumbers"/>
              </w:rPr>
              <w:t>,c,d,h</w:t>
            </w:r>
            <w:proofErr w:type="spellEnd"/>
            <w:r>
              <w:rPr>
                <w:rStyle w:val="CalendarNumbers"/>
              </w:rPr>
              <w:t xml:space="preserve">, j): PEWT.4 (a, </w:t>
            </w:r>
            <w:proofErr w:type="spellStart"/>
            <w:r>
              <w:rPr>
                <w:rStyle w:val="CalendarNumbers"/>
              </w:rPr>
              <w:t>b,c,d</w:t>
            </w:r>
            <w:proofErr w:type="spellEnd"/>
            <w:r>
              <w:rPr>
                <w:rStyle w:val="CalendarNumbers"/>
              </w:rPr>
              <w:t xml:space="preserve">,) </w:t>
            </w:r>
            <w:r w:rsidR="002E3E2E">
              <w:rPr>
                <w:rStyle w:val="CalendarNumbers"/>
              </w:rPr>
              <w:t>PEWT 5 (</w:t>
            </w:r>
            <w:proofErr w:type="spellStart"/>
            <w:r w:rsidR="002E3E2E">
              <w:rPr>
                <w:rStyle w:val="CalendarNumbers"/>
              </w:rPr>
              <w:t>a,b</w:t>
            </w:r>
            <w:proofErr w:type="spellEnd"/>
            <w:r w:rsidR="002E3E2E">
              <w:rPr>
                <w:rStyle w:val="CalendarNumbers"/>
              </w:rPr>
              <w:t>)</w:t>
            </w:r>
          </w:p>
        </w:tc>
      </w:tr>
    </w:tbl>
    <w:p w14:paraId="0A191759" w14:textId="77777777" w:rsidR="002955B0" w:rsidRDefault="002955B0" w:rsidP="002955B0">
      <w:pPr>
        <w:spacing w:after="0" w:line="240" w:lineRule="auto"/>
      </w:pPr>
      <w:r>
        <w:br w:type="page"/>
      </w:r>
    </w:p>
    <w:p w14:paraId="6774C10C" w14:textId="77777777" w:rsidR="002955B0" w:rsidRDefault="002955B0" w:rsidP="002955B0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2955B0" w:rsidRPr="002955B0" w14:paraId="1797D607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C03D816" w14:textId="24AC7A73" w:rsidR="002955B0" w:rsidRPr="002955B0" w:rsidRDefault="00E81045" w:rsidP="002955B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25" w:tooltip="Jump to Aug 2025" w:history="1">
              <w:r w:rsidR="002955B0" w:rsidRPr="002955B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A06AFBB" w14:textId="09410CA9" w:rsidR="002955B0" w:rsidRPr="002955B0" w:rsidRDefault="002955B0" w:rsidP="002955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955B0">
              <w:rPr>
                <w:rFonts w:ascii="Arial" w:hAnsi="Arial" w:cs="Arial"/>
                <w:b/>
                <w:color w:val="25478B"/>
                <w:sz w:val="32"/>
              </w:rPr>
              <w:t>September 2025</w:t>
            </w:r>
          </w:p>
        </w:tc>
        <w:bookmarkStart w:id="2" w:name="September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A0D342F" w14:textId="51140CEF" w:rsidR="002955B0" w:rsidRPr="002955B0" w:rsidRDefault="002955B0" w:rsidP="002955B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955B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955B0">
              <w:rPr>
                <w:rFonts w:ascii="Arial" w:hAnsi="Arial" w:cs="Arial"/>
                <w:color w:val="345393"/>
                <w:sz w:val="16"/>
              </w:rPr>
              <w:instrText>HYPERLINK  \l "October_2025" \o "Jump to Oct 2025"</w:instrTex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955B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 2025 ►</w: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2955B0" w:rsidRPr="00D625F3" w14:paraId="1B27101A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FA940C" w14:textId="221248C2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0E7177" w14:textId="327E07CE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323CBA8" w14:textId="27FE2EB2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48B54F" w14:textId="5D5239BB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608A44" w14:textId="367D9752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A52234" w14:textId="0B22FD35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F1DF403" w14:textId="58589A9E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955B0" w:rsidRPr="002955B0" w14:paraId="7B17361A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5F72F0C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Activation</w:t>
            </w:r>
          </w:p>
          <w:p w14:paraId="56D4C7CF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Focus</w:t>
            </w:r>
          </w:p>
          <w:p w14:paraId="3C0231FB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Guided</w:t>
            </w:r>
          </w:p>
          <w:p w14:paraId="3B444599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Collab</w:t>
            </w:r>
          </w:p>
          <w:p w14:paraId="452EC923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Independent</w:t>
            </w:r>
          </w:p>
          <w:p w14:paraId="735A3DEC" w14:textId="2EE7134A" w:rsid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Closing</w:t>
            </w:r>
          </w:p>
          <w:p w14:paraId="52356882" w14:textId="77777777" w:rsid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</w:p>
          <w:p w14:paraId="4DED6D43" w14:textId="6F48AD83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088EA5E9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01458043" w14:textId="3DFBB9E0" w:rsidR="00BD2F59" w:rsidRPr="00BD2F59" w:rsidRDefault="00BD2F59" w:rsidP="00197520">
            <w:pPr>
              <w:pStyle w:val="CalendarText"/>
              <w:rPr>
                <w:rStyle w:val="CalendarNumbers"/>
                <w:rFonts w:ascii="Maiandra GD" w:hAnsi="Maiandra GD"/>
                <w:bCs w:val="0"/>
                <w:color w:val="000000"/>
                <w:sz w:val="20"/>
                <w:szCs w:val="20"/>
              </w:rPr>
            </w:pPr>
            <w:r w:rsidRPr="00BD2F59">
              <w:rPr>
                <w:rStyle w:val="CalendarNumbers"/>
                <w:rFonts w:ascii="Maiandra GD" w:hAnsi="Maiandra GD"/>
                <w:sz w:val="20"/>
                <w:szCs w:val="20"/>
              </w:rPr>
              <w:t>Complete makeups, conferences, parent contact, &amp; recognition of those doing well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D308E5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02CBC82" w14:textId="5D9BEB6A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</w:rPr>
            </w:pPr>
            <w:r w:rsidRPr="00C63A08">
              <w:rPr>
                <w:rStyle w:val="WinCalendarBLANKCELLSTYLE0"/>
                <w:rFonts w:ascii="Britannic Bold" w:hAnsi="Britannic Bold"/>
                <w:highlight w:val="cyan"/>
              </w:rPr>
              <w:t>Labor Day</w:t>
            </w:r>
            <w:r w:rsidRPr="00C63A08">
              <w:rPr>
                <w:rStyle w:val="WinCalendarBLANKCELLSTYLE0"/>
                <w:rFonts w:ascii="Britannic Bold" w:hAnsi="Britannic Bold"/>
              </w:rPr>
              <w:t xml:space="preserve"> 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96F4D5" w14:textId="77777777" w:rsidR="002955B0" w:rsidRPr="00BD2F59" w:rsidRDefault="002955B0" w:rsidP="002955B0">
            <w:pPr>
              <w:pStyle w:val="CalendarText"/>
              <w:rPr>
                <w:rStyle w:val="StyleStyleCalendarNumbers10ptNotBold11pt"/>
                <w:rFonts w:ascii="Bookman Old Style" w:hAnsi="Bookman Old Style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D77FBF4" w14:textId="118EB089" w:rsidR="002955B0" w:rsidRPr="002955B0" w:rsidRDefault="00C63A08" w:rsidP="002955B0">
            <w:pPr>
              <w:pStyle w:val="CalendarText"/>
              <w:rPr>
                <w:rStyle w:val="WinCalendarBLANKCELLSTYLE0"/>
              </w:rPr>
            </w:pPr>
            <w:proofErr w:type="spellStart"/>
            <w:r w:rsidRPr="00BD2F59">
              <w:rPr>
                <w:rFonts w:ascii="Bookman Old Style" w:hAnsi="Bookman Old Style"/>
              </w:rPr>
              <w:t>PowerUp</w:t>
            </w:r>
            <w:proofErr w:type="spellEnd"/>
            <w:r w:rsidRPr="00BD2F59">
              <w:rPr>
                <w:rFonts w:ascii="Bookman Old Style" w:hAnsi="Bookman Old Style"/>
              </w:rPr>
              <w:t xml:space="preserve"> Asynchronous Learning Day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B8EA3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12634C5" w14:textId="243B7309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4BE80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4C5461A" w14:textId="2BFE714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47695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8F27873" w14:textId="0A11932A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B77143D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A45994F" w14:textId="51A0A8C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3ACC749C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73562E6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BA71515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786A922F" w14:textId="564CD42C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73138591" w14:textId="77777777" w:rsidR="008E721C" w:rsidRDefault="00A25981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Fitness Assessments</w:t>
            </w:r>
          </w:p>
          <w:p w14:paraId="1AC4C815" w14:textId="6C4F7150" w:rsidR="00A25981" w:rsidRDefault="008E721C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Unit 2</w:t>
            </w:r>
            <w:r w:rsidR="00A25981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:</w:t>
            </w:r>
          </w:p>
          <w:p w14:paraId="6A8F119F" w14:textId="66FE1C20" w:rsidR="00A25981" w:rsidRPr="00380416" w:rsidRDefault="00A25981" w:rsidP="00197520">
            <w:pPr>
              <w:pStyle w:val="CalendarText"/>
              <w:rPr>
                <w:rStyle w:val="WinCalendarBLANKCELLSTYLE0"/>
                <w:rFonts w:ascii="Bookman Old Style" w:hAnsi="Bookman Old Style"/>
                <w:szCs w:val="16"/>
              </w:rPr>
            </w:pPr>
            <w:r w:rsidRPr="00380416">
              <w:rPr>
                <w:rStyle w:val="WinCalendarBLANKCELLSTYLE0"/>
                <w:rFonts w:ascii="Bookman Old Style" w:hAnsi="Bookman Old Style"/>
                <w:szCs w:val="16"/>
              </w:rPr>
              <w:t>SMART goals &amp; fitness plan</w:t>
            </w:r>
          </w:p>
          <w:p w14:paraId="3D89F102" w14:textId="33E96CFA" w:rsidR="00A25981" w:rsidRPr="00380416" w:rsidRDefault="00A25981" w:rsidP="00A25981">
            <w:pPr>
              <w:pStyle w:val="CalendarText"/>
              <w:rPr>
                <w:rStyle w:val="WinCalendarBLANKCELLSTYLE0"/>
                <w:rFonts w:ascii="Bookman Old Style" w:hAnsi="Bookman Old Style"/>
                <w:szCs w:val="16"/>
              </w:rPr>
            </w:pPr>
            <w:r w:rsidRPr="00380416">
              <w:rPr>
                <w:rStyle w:val="WinCalendarBLANKCELLSTYLE0"/>
                <w:rFonts w:ascii="Bookman Old Style" w:hAnsi="Bookman Old Style"/>
                <w:szCs w:val="16"/>
              </w:rPr>
              <w:t>-Overload &amp; Progression Principle</w:t>
            </w:r>
          </w:p>
          <w:p w14:paraId="657FB030" w14:textId="77777777" w:rsidR="00BD2F59" w:rsidRPr="00380416" w:rsidRDefault="008E721C" w:rsidP="00197520">
            <w:pPr>
              <w:pStyle w:val="CalendarText"/>
              <w:rPr>
                <w:rStyle w:val="WinCalendarBLANKCELLSTYLE0"/>
                <w:rFonts w:ascii="Bookman Old Style" w:hAnsi="Bookman Old Style"/>
                <w:szCs w:val="16"/>
              </w:rPr>
            </w:pPr>
            <w:r w:rsidRPr="00380416">
              <w:rPr>
                <w:rStyle w:val="WinCalendarBLANKCELLSTYLE0"/>
                <w:rFonts w:ascii="Bookman Old Style" w:hAnsi="Bookman Old Style"/>
                <w:szCs w:val="16"/>
              </w:rPr>
              <w:t>-</w:t>
            </w:r>
            <w:r w:rsidR="00BD2F59" w:rsidRPr="00380416">
              <w:rPr>
                <w:rStyle w:val="WinCalendarBLANKCELLSTYLE0"/>
                <w:rFonts w:ascii="Bookman Old Style" w:hAnsi="Bookman Old Style"/>
                <w:szCs w:val="16"/>
              </w:rPr>
              <w:t>Free Weight Exercises</w:t>
            </w:r>
          </w:p>
          <w:p w14:paraId="00BDD2C1" w14:textId="312EE2D6" w:rsidR="008E721C" w:rsidRPr="00BD2F59" w:rsidRDefault="008E721C" w:rsidP="00197520">
            <w:pPr>
              <w:pStyle w:val="CalendarText"/>
              <w:rPr>
                <w:rStyle w:val="WinCalendarBLANKCELLSTYLE0"/>
                <w:rFonts w:ascii="Bookman Old Style" w:hAnsi="Bookman Old Style"/>
                <w:sz w:val="20"/>
                <w:szCs w:val="20"/>
              </w:rPr>
            </w:pPr>
            <w:r w:rsidRPr="00380416">
              <w:rPr>
                <w:rStyle w:val="WinCalendarBLANKCELLSTYLE0"/>
                <w:rFonts w:ascii="Bookman Old Style" w:hAnsi="Bookman Old Style"/>
                <w:szCs w:val="16"/>
              </w:rPr>
              <w:t>-Focus on increasing strength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04BF05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C214C5A" w14:textId="761FBF8F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9255D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9518F0E" w14:textId="4020F63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0A7971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CD96CCA" w14:textId="47F3622F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46C296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312C5B2" w14:textId="2FE1D21F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58A7CD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FAB70D1" w14:textId="38141446" w:rsidR="002955B0" w:rsidRPr="00423C95" w:rsidRDefault="00C63A08" w:rsidP="002955B0">
            <w:pPr>
              <w:pStyle w:val="CalendarText"/>
              <w:rPr>
                <w:rStyle w:val="WinCalendarBLANKCELLSTYLE0"/>
                <w:rFonts w:ascii="Book Antiqua" w:hAnsi="Book Antiqua"/>
                <w:b/>
                <w:sz w:val="20"/>
                <w:szCs w:val="20"/>
              </w:rPr>
            </w:pPr>
            <w:r w:rsidRPr="00423C95">
              <w:rPr>
                <w:rStyle w:val="WinCalendarBLANKCELLSTYLE0"/>
                <w:rFonts w:ascii="Book Antiqua" w:hAnsi="Book Antiqua"/>
                <w:b/>
                <w:sz w:val="20"/>
                <w:szCs w:val="20"/>
              </w:rPr>
              <w:t>Fall Semester Progress Report #1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99EC1D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4A6B721" w14:textId="172A3778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7D123FC7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1967E5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41E8A71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5B440246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1884FB21" w14:textId="77777777" w:rsidR="00A25981" w:rsidRDefault="00A25981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Personal Fitness Plan</w:t>
            </w:r>
            <w:r w:rsidR="008E721C">
              <w:rPr>
                <w:rStyle w:val="WinCalendarBLANKCELLSTYLE0"/>
              </w:rPr>
              <w:t xml:space="preserve"> &amp; chart data/progress</w:t>
            </w:r>
          </w:p>
          <w:p w14:paraId="45979E8B" w14:textId="77777777" w:rsidR="005C2F36" w:rsidRDefault="005C2F36" w:rsidP="00197520">
            <w:pPr>
              <w:pStyle w:val="CalendarText"/>
              <w:rPr>
                <w:rStyle w:val="WinCalendarBLANKCELLSTYLE0"/>
              </w:rPr>
            </w:pPr>
          </w:p>
          <w:p w14:paraId="7EC32843" w14:textId="6E557B28" w:rsidR="005C2F36" w:rsidRPr="002955B0" w:rsidRDefault="005C2F36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Portfolio Progress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B5155D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E9414B6" w14:textId="5579EE3A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8C34F7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10FC106" w14:textId="5B017902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9D77A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272D771" w14:textId="37D8CF82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6B592B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DE15BA6" w14:textId="1B04422C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B6FDC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B1B1247" w14:textId="6A488F8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6D7C02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42AE7FB" w14:textId="13322C3C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1E472EEF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2A2834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439FE39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1F0A042C" w14:textId="4AE34790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0C3D2FCA" w14:textId="6E72772D" w:rsidR="00A25981" w:rsidRDefault="00A25981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auto"/>
              </w:rPr>
            </w:pPr>
            <w:r>
              <w:rPr>
                <w:rStyle w:val="WinCalendarBLANKCELLSTYLE0"/>
                <w:rFonts w:ascii="Bookman Old Style" w:hAnsi="Bookman Old Style"/>
                <w:color w:val="auto"/>
              </w:rPr>
              <w:t>Personal Fitness Plan</w:t>
            </w:r>
          </w:p>
          <w:p w14:paraId="3852EADD" w14:textId="0F304C42" w:rsidR="005C2F36" w:rsidRPr="00A25981" w:rsidRDefault="005C2F36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auto"/>
              </w:rPr>
            </w:pPr>
            <w:r>
              <w:rPr>
                <w:rStyle w:val="WinCalendarBLANKCELLSTYLE0"/>
                <w:rFonts w:ascii="Bookman Old Style" w:hAnsi="Bookman Old Style"/>
                <w:color w:val="auto"/>
              </w:rPr>
              <w:t>Portfolio progress check</w:t>
            </w:r>
          </w:p>
          <w:p w14:paraId="0068E9A1" w14:textId="1D068ADD" w:rsidR="00A25981" w:rsidRPr="002955B0" w:rsidRDefault="00A25981" w:rsidP="0019752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33EFD5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EACB1DC" w14:textId="4F934110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76FB0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81F32C8" w14:textId="6684A33B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AA0280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DE027AD" w14:textId="348836C5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AE6C18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42E6154" w14:textId="5D2EC7A8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CA3DB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AA9BFA7" w14:textId="4C75BC6B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ADC51E8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647DF1D" w14:textId="78ADB3EC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359CAC11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89ACCF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28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2B8FA03" w14:textId="1CD868B9" w:rsidR="008E721C" w:rsidRPr="008E721C" w:rsidRDefault="008E721C" w:rsidP="00197520">
            <w:pPr>
              <w:pStyle w:val="CalendarText"/>
              <w:rPr>
                <w:rStyle w:val="WinCalendarBLANKCELLSTYLE0"/>
                <w:rFonts w:ascii="Bookman Old Style" w:hAnsi="Bookman Old Style"/>
                <w:b/>
                <w:color w:val="FF0000"/>
                <w:u w:val="single"/>
              </w:rPr>
            </w:pPr>
            <w:r w:rsidRPr="008E721C">
              <w:rPr>
                <w:rStyle w:val="WinCalendarBLANKCELLSTYLE0"/>
                <w:rFonts w:ascii="Bookman Old Style" w:hAnsi="Bookman Old Style"/>
                <w:b/>
                <w:color w:val="FF0000"/>
                <w:u w:val="single"/>
              </w:rPr>
              <w:t>Unit 3: start</w:t>
            </w:r>
          </w:p>
          <w:p w14:paraId="37BAFAC0" w14:textId="6C85591F" w:rsid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1A3C8959" w14:textId="2E3CC604" w:rsidR="008E721C" w:rsidRPr="00197520" w:rsidRDefault="008E721C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>
              <w:rPr>
                <w:rStyle w:val="WinCalendarBLANKCELLSTYLE0"/>
                <w:rFonts w:ascii="Bookman Old Style" w:hAnsi="Bookman Old Style"/>
                <w:color w:val="FF0000"/>
              </w:rPr>
              <w:t>Demonstrate proper biomechanics for use of free weights &amp; resistant machines</w:t>
            </w:r>
          </w:p>
          <w:p w14:paraId="7CAA776C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551DC2A7" w14:textId="071BF32E" w:rsidR="00A25981" w:rsidRPr="002955B0" w:rsidRDefault="00A25981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Update Fitness Plans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095E71D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0E82857" w14:textId="45B58AAD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7DB7F5B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E0F9135" w14:textId="71D01C5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0515BB1" w14:textId="77777777" w:rsidR="00A25981" w:rsidRDefault="00A25981" w:rsidP="00A25981">
            <w:pPr>
              <w:pStyle w:val="CalendarText"/>
              <w:rPr>
                <w:rStyle w:val="WinCalendarBLANKCELLSTYLE0"/>
                <w:rFonts w:ascii="Bookman Old Style" w:hAnsi="Bookman Old Style"/>
                <w:sz w:val="20"/>
                <w:szCs w:val="20"/>
              </w:rPr>
            </w:pPr>
            <w:r>
              <w:rPr>
                <w:rStyle w:val="CalendarNumbers"/>
                <w:bCs w:val="0"/>
                <w:color w:val="000000"/>
              </w:rPr>
              <w:t>S</w:t>
            </w:r>
            <w:r>
              <w:rPr>
                <w:rStyle w:val="CalendarNumbers"/>
              </w:rPr>
              <w:t xml:space="preserve">tandards: </w:t>
            </w:r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Unit 2: PEWT.1 (</w:t>
            </w:r>
            <w:proofErr w:type="spellStart"/>
            <w:proofErr w:type="gramStart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a,b</w:t>
            </w:r>
            <w:proofErr w:type="gram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,c</w:t>
            </w:r>
            <w:proofErr w:type="spell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): PEWT.2. (</w:t>
            </w:r>
            <w:proofErr w:type="spellStart"/>
            <w:proofErr w:type="gramStart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e,h</w:t>
            </w:r>
            <w:proofErr w:type="gram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,i</w:t>
            </w:r>
            <w:proofErr w:type="spell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): PEWT 3 (</w:t>
            </w:r>
            <w:proofErr w:type="spellStart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d,g,k,l</w:t>
            </w:r>
            <w:proofErr w:type="spell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), PEWT 4 (</w:t>
            </w:r>
            <w:proofErr w:type="spellStart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a,b,c,d</w:t>
            </w:r>
            <w:proofErr w:type="spell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) PEWT. 5 (a, b)</w:t>
            </w:r>
          </w:p>
          <w:p w14:paraId="178DCA75" w14:textId="5339828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6B9CD79" w14:textId="77777777" w:rsidR="002955B0" w:rsidRDefault="002955B0" w:rsidP="002955B0">
      <w:pPr>
        <w:spacing w:after="0" w:line="240" w:lineRule="auto"/>
      </w:pPr>
      <w:r>
        <w:br w:type="page"/>
      </w:r>
    </w:p>
    <w:p w14:paraId="75022053" w14:textId="77777777" w:rsidR="002955B0" w:rsidRDefault="002955B0" w:rsidP="002955B0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2955B0" w:rsidRPr="002955B0" w14:paraId="19DA85BC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D3B0307" w14:textId="2DB1BB73" w:rsidR="002955B0" w:rsidRPr="002955B0" w:rsidRDefault="00E81045" w:rsidP="002955B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25" w:tooltip="Jump to Sep 2025" w:history="1">
              <w:r w:rsidR="002955B0" w:rsidRPr="002955B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AC657E6" w14:textId="7AA58EA0" w:rsidR="002955B0" w:rsidRPr="002955B0" w:rsidRDefault="002955B0" w:rsidP="002955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955B0">
              <w:rPr>
                <w:rFonts w:ascii="Arial" w:hAnsi="Arial" w:cs="Arial"/>
                <w:b/>
                <w:color w:val="25478B"/>
                <w:sz w:val="32"/>
              </w:rPr>
              <w:t>October 2025</w:t>
            </w:r>
          </w:p>
        </w:tc>
        <w:bookmarkStart w:id="3" w:name="October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32E7F68" w14:textId="2EE0A1A2" w:rsidR="002955B0" w:rsidRPr="002955B0" w:rsidRDefault="002955B0" w:rsidP="002955B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955B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955B0">
              <w:rPr>
                <w:rFonts w:ascii="Arial" w:hAnsi="Arial" w:cs="Arial"/>
                <w:color w:val="345393"/>
                <w:sz w:val="16"/>
              </w:rPr>
              <w:instrText>HYPERLINK  \l "November_2025" \o "Jump to Nov 2025"</w:instrTex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955B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 2025 ►</w: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2955B0" w:rsidRPr="00D625F3" w14:paraId="407A002D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4945AD" w14:textId="460D5B7B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902E984" w14:textId="097B44F2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FC56DE8" w14:textId="5910A16C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41627E9" w14:textId="6E0D9E33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05EC30" w14:textId="1B7AEEEF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42BF68" w14:textId="562D0996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AB5EE0B" w14:textId="18D59344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955B0" w:rsidRPr="002955B0" w14:paraId="51DF20E0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1DBD3F9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Activation</w:t>
            </w:r>
          </w:p>
          <w:p w14:paraId="195FEC59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Focus</w:t>
            </w:r>
          </w:p>
          <w:p w14:paraId="0FFAD399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Guided</w:t>
            </w:r>
          </w:p>
          <w:p w14:paraId="24945014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Collab</w:t>
            </w:r>
          </w:p>
          <w:p w14:paraId="68D0CB48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Independent</w:t>
            </w:r>
          </w:p>
          <w:p w14:paraId="0AB4A4D0" w14:textId="2D1375F4" w:rsidR="002955B0" w:rsidRPr="002955B0" w:rsidRDefault="00197520" w:rsidP="00197520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Closing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E433555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8D77F76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E13078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5A4D01C" w14:textId="547F4E0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A38B35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5C41C55" w14:textId="040D41D7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DC450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DB51FB3" w14:textId="1C202947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9E8354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33BA2BD" w14:textId="5551459B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3FC2E6E4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303B43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DD3F469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4DFC491F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628E19C1" w14:textId="007EE5BF" w:rsidR="008E721C" w:rsidRPr="00A25981" w:rsidRDefault="008E721C" w:rsidP="008E721C">
            <w:pPr>
              <w:pStyle w:val="CalendarText"/>
              <w:rPr>
                <w:rStyle w:val="WinCalendarBLANKCELLSTYLE0"/>
                <w:rFonts w:ascii="Bookman Old Style" w:hAnsi="Bookman Old Style"/>
                <w:color w:val="auto"/>
                <w:u w:val="single"/>
              </w:rPr>
            </w:pPr>
            <w:r w:rsidRPr="00A25981">
              <w:rPr>
                <w:rStyle w:val="WinCalendarBLANKCELLSTYLE0"/>
                <w:rFonts w:ascii="Bookman Old Style" w:hAnsi="Bookman Old Style"/>
                <w:color w:val="auto"/>
                <w:u w:val="single"/>
              </w:rPr>
              <w:t xml:space="preserve">Max, Burnout, </w:t>
            </w:r>
          </w:p>
          <w:p w14:paraId="4011A0C2" w14:textId="43B33B71" w:rsidR="008E721C" w:rsidRPr="002955B0" w:rsidRDefault="008E721C" w:rsidP="0019752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A1CD0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3804F07" w14:textId="302500F0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D8EA2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BEF842B" w14:textId="58447211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9D2FD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D7AA6E7" w14:textId="209C2DF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CD59B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1AA83A2" w14:textId="1C89E9B9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</w:rPr>
            </w:pPr>
            <w:r w:rsidRPr="00C63A08">
              <w:rPr>
                <w:rStyle w:val="WinCalendarBLANKCELLSTYLE0"/>
                <w:rFonts w:ascii="Britannic Bold" w:hAnsi="Britannic Bold"/>
                <w:highlight w:val="cyan"/>
              </w:rPr>
              <w:t>Student Holiday/Professional Learning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60A58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91891AF" w14:textId="01401F49" w:rsidR="002955B0" w:rsidRPr="00C63A08" w:rsidRDefault="00C63A08" w:rsidP="002955B0">
            <w:pPr>
              <w:pStyle w:val="CalendarText"/>
              <w:rPr>
                <w:rStyle w:val="WinCalendarBLANKCELLSTYLE0"/>
                <w:sz w:val="24"/>
              </w:rPr>
            </w:pPr>
            <w:proofErr w:type="spellStart"/>
            <w:r w:rsidRPr="00C63A08">
              <w:rPr>
                <w:rStyle w:val="WinCalendarBLANKCELLSTYLE0"/>
                <w:sz w:val="24"/>
              </w:rPr>
              <w:t>PowerUp</w:t>
            </w:r>
            <w:proofErr w:type="spellEnd"/>
            <w:r w:rsidRPr="00C63A08">
              <w:rPr>
                <w:rStyle w:val="WinCalendarBLANKCELLSTYLE0"/>
                <w:sz w:val="24"/>
              </w:rPr>
              <w:t xml:space="preserve"> Asynchronous Learning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959A0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5393C16" w14:textId="35BB542F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74937225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7364D0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D0670CE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53552853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32C63138" w14:textId="750D2AA7" w:rsidR="005C2F36" w:rsidRDefault="005C2F36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Improve Strength &amp; Endurance </w:t>
            </w:r>
          </w:p>
          <w:p w14:paraId="152A3431" w14:textId="12888890" w:rsidR="005C2F36" w:rsidRDefault="005C2F36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(upper &amp; lower body)</w:t>
            </w:r>
          </w:p>
          <w:p w14:paraId="05314A14" w14:textId="42669920" w:rsidR="005C2F36" w:rsidRPr="002955B0" w:rsidRDefault="005C2F36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Portfolio work &amp; checks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6A503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32D9CB7" w14:textId="5561BE6A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  <w:sz w:val="18"/>
                <w:szCs w:val="18"/>
              </w:rPr>
            </w:pP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  <w:highlight w:val="cyan"/>
              </w:rPr>
              <w:t>Student/Teacher Fall Break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56F65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82D1F7E" w14:textId="34A3DE73" w:rsidR="002955B0" w:rsidRPr="002955B0" w:rsidRDefault="00C63A08" w:rsidP="002955B0">
            <w:pPr>
              <w:pStyle w:val="CalendarText"/>
              <w:rPr>
                <w:rStyle w:val="WinCalendarBLANKCELLSTYLE0"/>
              </w:rPr>
            </w:pP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  <w:highlight w:val="cyan"/>
              </w:rPr>
              <w:t>Student/Teacher Fall 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8A710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CC2850B" w14:textId="7334B82C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365F1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9E49B07" w14:textId="021E51D7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FF2E5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335345E" w14:textId="20EB328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E90C107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5082581" w14:textId="4DA2187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43175EF3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E00264D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14065ED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608415E1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6BE14FB0" w14:textId="77777777" w:rsidR="005C2F36" w:rsidRDefault="005C2F36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Unit 4: start</w:t>
            </w:r>
          </w:p>
          <w:p w14:paraId="1758494F" w14:textId="77777777" w:rsidR="005C2F36" w:rsidRDefault="005C2F36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-Relationship between physical activity &amp; longevity</w:t>
            </w:r>
          </w:p>
          <w:p w14:paraId="1EB557D5" w14:textId="1215F059" w:rsidR="005C2F36" w:rsidRPr="002955B0" w:rsidRDefault="005C2F36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-Revamp individualized fitness goal &amp; fitness plan include cardio based strength training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7C489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1287016" w14:textId="06CA0DB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CBB2E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47D31A8" w14:textId="0AF8D9E4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F6D9A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A770C01" w14:textId="2C9C29A8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61DE9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DB47676" w14:textId="02091B1D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CBAAF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F338502" w14:textId="6FA5CD8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7CFAF4B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F30180D" w14:textId="0E6B5CB1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228E5AD4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CA9293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D31E204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2470C470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59864CD2" w14:textId="3024B58A" w:rsidR="005C2F36" w:rsidRPr="002955B0" w:rsidRDefault="005C2F36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Lift for enjoyment &amp; Personal fitness plan implementation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AB88F06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77A04E5" w14:textId="109FBA3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97A3C4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C3F7CFA" w14:textId="7553C35A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CC6EEE7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FFA4761" w14:textId="5167F8F7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CCB563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5FC7DD0" w14:textId="16C7DF39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8E5A90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37E7EA6" w14:textId="61A4F3B4" w:rsidR="002955B0" w:rsidRPr="00423C95" w:rsidRDefault="00C63A08" w:rsidP="002955B0">
            <w:pPr>
              <w:pStyle w:val="CalendarText"/>
              <w:rPr>
                <w:rStyle w:val="WinCalendarBLANKCELLSTYLE0"/>
                <w:rFonts w:ascii="Book Antiqua" w:hAnsi="Book Antiqua"/>
                <w:b/>
                <w:sz w:val="20"/>
                <w:szCs w:val="20"/>
              </w:rPr>
            </w:pPr>
            <w:r w:rsidRPr="00423C95">
              <w:rPr>
                <w:rStyle w:val="WinCalendarBLANKCELLSTYLE0"/>
                <w:rFonts w:ascii="Book Antiqua" w:hAnsi="Book Antiqua"/>
                <w:b/>
                <w:sz w:val="20"/>
                <w:szCs w:val="20"/>
              </w:rPr>
              <w:t>Fall Semester Progress Report #2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DD03ECA" w14:textId="2DF96C32" w:rsidR="006B5DC3" w:rsidRDefault="006B5DC3" w:rsidP="006B5DC3">
            <w:pPr>
              <w:pStyle w:val="CalendarText"/>
              <w:rPr>
                <w:rStyle w:val="WinCalendarBLANKCELLSTYLE0"/>
                <w:rFonts w:ascii="Bookman Old Style" w:hAnsi="Bookman Old Style"/>
                <w:sz w:val="20"/>
                <w:szCs w:val="20"/>
              </w:rPr>
            </w:pPr>
            <w:r>
              <w:rPr>
                <w:rStyle w:val="CalendarNumbers"/>
                <w:bCs w:val="0"/>
                <w:color w:val="000000"/>
              </w:rPr>
              <w:t>S</w:t>
            </w:r>
            <w:r>
              <w:rPr>
                <w:rStyle w:val="CalendarNumbers"/>
              </w:rPr>
              <w:t xml:space="preserve">tandards: </w:t>
            </w:r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Unit 3 PEWT.1 (</w:t>
            </w:r>
            <w:proofErr w:type="spellStart"/>
            <w:proofErr w:type="gramStart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a,b</w:t>
            </w:r>
            <w:proofErr w:type="gram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,c</w:t>
            </w:r>
            <w:proofErr w:type="spell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): PEWT.2. (</w:t>
            </w:r>
            <w:proofErr w:type="spellStart"/>
            <w:proofErr w:type="gramStart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e,h</w:t>
            </w:r>
            <w:proofErr w:type="gram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,i</w:t>
            </w:r>
            <w:proofErr w:type="spell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): PEWT 3 (</w:t>
            </w:r>
            <w:proofErr w:type="spellStart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d,g,k,l</w:t>
            </w:r>
            <w:proofErr w:type="spell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), PEWT 4 (</w:t>
            </w:r>
            <w:proofErr w:type="spellStart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a,b,c,d</w:t>
            </w:r>
            <w:proofErr w:type="spell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) PEWT. 5 (a, b)</w:t>
            </w:r>
          </w:p>
          <w:p w14:paraId="52EB28F0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1BC31BE4" w14:textId="77777777" w:rsidR="002955B0" w:rsidRDefault="002955B0" w:rsidP="002955B0">
      <w:pPr>
        <w:spacing w:after="0" w:line="240" w:lineRule="auto"/>
      </w:pPr>
      <w:r>
        <w:br w:type="page"/>
      </w:r>
    </w:p>
    <w:p w14:paraId="0F3A64B7" w14:textId="77777777" w:rsidR="002955B0" w:rsidRDefault="002955B0" w:rsidP="002955B0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2955B0" w:rsidRPr="002955B0" w14:paraId="5942B6E5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3929788" w14:textId="4303603E" w:rsidR="002955B0" w:rsidRPr="002955B0" w:rsidRDefault="00E81045" w:rsidP="002955B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25" w:tooltip="Jump to Oct 2025" w:history="1">
              <w:r w:rsidR="002955B0" w:rsidRPr="002955B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BD2C96E" w14:textId="5D7E114C" w:rsidR="002955B0" w:rsidRPr="002955B0" w:rsidRDefault="002955B0" w:rsidP="002955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955B0">
              <w:rPr>
                <w:rFonts w:ascii="Arial" w:hAnsi="Arial" w:cs="Arial"/>
                <w:b/>
                <w:color w:val="25478B"/>
                <w:sz w:val="32"/>
              </w:rPr>
              <w:t>November 2025</w:t>
            </w:r>
          </w:p>
        </w:tc>
        <w:bookmarkStart w:id="4" w:name="November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E958601" w14:textId="6098B5A9" w:rsidR="002955B0" w:rsidRPr="002955B0" w:rsidRDefault="002955B0" w:rsidP="002955B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955B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955B0">
              <w:rPr>
                <w:rFonts w:ascii="Arial" w:hAnsi="Arial" w:cs="Arial"/>
                <w:color w:val="345393"/>
                <w:sz w:val="16"/>
              </w:rPr>
              <w:instrText>HYPERLINK  \l "December_2025" \o "Jump to Dec 2025"</w:instrTex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955B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 2025 ►</w: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2955B0" w:rsidRPr="00D625F3" w14:paraId="02889696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6F438F" w14:textId="1B3EAE09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7FB306" w14:textId="4EA7601E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039A37" w14:textId="061F385E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53FE9D4" w14:textId="76C21CFA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FFA262F" w14:textId="0FDE90D1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A97AD71" w14:textId="68666E47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7E5B61F" w14:textId="3CA17727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955B0" w:rsidRPr="002955B0" w14:paraId="7FFA8D93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EA0E196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Activation</w:t>
            </w:r>
          </w:p>
          <w:p w14:paraId="5CFB306D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Focus</w:t>
            </w:r>
          </w:p>
          <w:p w14:paraId="2B7DA5E2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Guided</w:t>
            </w:r>
          </w:p>
          <w:p w14:paraId="0E51923E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Collab</w:t>
            </w:r>
          </w:p>
          <w:p w14:paraId="6A63FE68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Independent</w:t>
            </w:r>
          </w:p>
          <w:p w14:paraId="6D8C1BCD" w14:textId="1923CA3A" w:rsidR="002955B0" w:rsidRPr="002955B0" w:rsidRDefault="00197520" w:rsidP="00197520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Closing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C1B4E1F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1C86098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99DA5A5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294885C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E6A419C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1C261E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73ED192" w14:textId="1964F97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1C7D7EC1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2716E4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204C374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08260A3B" w14:textId="7410BDB5" w:rsidR="005C2F36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414AD060" w14:textId="4E5ED41F" w:rsidR="005C2F36" w:rsidRDefault="005C2F36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Light lift &amp; cardio</w:t>
            </w:r>
          </w:p>
          <w:p w14:paraId="52E749FC" w14:textId="3AEC0B8F" w:rsidR="005C2F36" w:rsidRPr="002955B0" w:rsidRDefault="005C2F36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Portfolio work with coach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843A5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1E203C3" w14:textId="14A1429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855DC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CC69E60" w14:textId="30BE6715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3BD59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842DE0C" w14:textId="7E6C851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E8554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55A95C4" w14:textId="267D1DA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0113DD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A4668D7" w14:textId="741D7AE8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D2C460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8B114F2" w14:textId="0663C940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14E090C1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0C61C05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4400B6D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48B0CFA9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2DE2DE19" w14:textId="5CFF96A3" w:rsidR="005C2F36" w:rsidRPr="002955B0" w:rsidRDefault="005C2F36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Light lift &amp; cardio, Portfolio work with coach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C8B4F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ACB5812" w14:textId="6B2DB01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20DD3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9279F9B" w14:textId="2B5527F7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  <w:sz w:val="18"/>
                <w:szCs w:val="18"/>
              </w:rPr>
            </w:pP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  <w:highlight w:val="cyan"/>
              </w:rPr>
              <w:t>Veterans Day Holiday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A66CA1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9811B0B" w14:textId="3BD3CE84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72D88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275EE5C" w14:textId="77777777" w:rsidR="002955B0" w:rsidRPr="009E56F1" w:rsidRDefault="009E56F1" w:rsidP="009E56F1">
            <w:pPr>
              <w:pStyle w:val="CalendarText"/>
              <w:jc w:val="center"/>
              <w:rPr>
                <w:rStyle w:val="WinCalendarBLANKCELLSTYLE0"/>
                <w:rFonts w:ascii="Britannic Bold" w:hAnsi="Britannic Bold"/>
                <w:color w:val="0000FF"/>
                <w:sz w:val="22"/>
                <w:szCs w:val="22"/>
                <w:highlight w:val="yellow"/>
              </w:rPr>
            </w:pPr>
            <w:r w:rsidRPr="009E56F1">
              <w:rPr>
                <w:rStyle w:val="WinCalendarBLANKCELLSTYLE0"/>
                <w:rFonts w:ascii="Britannic Bold" w:hAnsi="Britannic Bold"/>
                <w:color w:val="0000FF"/>
                <w:sz w:val="22"/>
                <w:szCs w:val="22"/>
                <w:highlight w:val="yellow"/>
              </w:rPr>
              <w:t>Fitness Concepts &amp; Personal Training Log Portfolio</w:t>
            </w:r>
          </w:p>
          <w:p w14:paraId="53252176" w14:textId="2A50D26B" w:rsidR="009E56F1" w:rsidRPr="009E56F1" w:rsidRDefault="009E56F1" w:rsidP="009E56F1">
            <w:pPr>
              <w:pStyle w:val="CalendarText"/>
              <w:jc w:val="center"/>
              <w:rPr>
                <w:rStyle w:val="WinCalendarBLANKCELLSTYLE0"/>
                <w:rFonts w:ascii="Britannic Bold" w:hAnsi="Britannic Bold"/>
                <w:color w:val="0000FF"/>
                <w:sz w:val="24"/>
              </w:rPr>
            </w:pPr>
            <w:r w:rsidRPr="009E56F1">
              <w:rPr>
                <w:rStyle w:val="WinCalendarBLANKCELLSTYLE0"/>
                <w:rFonts w:ascii="Britannic Bold" w:hAnsi="Britannic Bold"/>
                <w:color w:val="0000FF"/>
                <w:sz w:val="22"/>
                <w:szCs w:val="22"/>
                <w:highlight w:val="yellow"/>
              </w:rPr>
              <w:t>DUE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B16E7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165BAB9" w14:textId="1EEA7C5B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9CCD40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7DD6E62" w14:textId="45E6FEE1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30AD25AD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F50A336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74B3339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08BC2AB6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35BF4B11" w14:textId="2D76856A" w:rsidR="008E721C" w:rsidRPr="00A25981" w:rsidRDefault="008E721C" w:rsidP="008E721C">
            <w:pPr>
              <w:pStyle w:val="CalendarText"/>
              <w:rPr>
                <w:rStyle w:val="WinCalendarBLANKCELLSTYLE0"/>
                <w:rFonts w:ascii="Bookman Old Style" w:hAnsi="Bookman Old Style"/>
                <w:color w:val="auto"/>
                <w:u w:val="single"/>
              </w:rPr>
            </w:pPr>
            <w:proofErr w:type="spellStart"/>
            <w:r w:rsidRPr="00A25981">
              <w:rPr>
                <w:rStyle w:val="WinCalendarBLANKCELLSTYLE0"/>
                <w:rFonts w:ascii="Bookman Old Style" w:hAnsi="Bookman Old Style"/>
                <w:color w:val="auto"/>
                <w:u w:val="single"/>
              </w:rPr>
              <w:t>Fitnessgram</w:t>
            </w:r>
            <w:proofErr w:type="spellEnd"/>
            <w:r>
              <w:rPr>
                <w:rStyle w:val="WinCalendarBLANKCELLSTYLE0"/>
                <w:rFonts w:ascii="Bookman Old Style" w:hAnsi="Bookman Old Style"/>
                <w:color w:val="auto"/>
                <w:u w:val="single"/>
              </w:rPr>
              <w:t>-POST</w:t>
            </w:r>
          </w:p>
          <w:p w14:paraId="44079657" w14:textId="1F4081B1" w:rsidR="008E721C" w:rsidRPr="002955B0" w:rsidRDefault="008E721C" w:rsidP="0019752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45504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8A52731" w14:textId="539257F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577855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EBF6DB3" w14:textId="6E24D049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CCBF3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A773E44" w14:textId="57B01970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1CEB9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630134E" w14:textId="5ED19A65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641BE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0D79F24" w14:textId="32878E1F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86AF456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772F852" w14:textId="3C8FEC59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6D475B3B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6F38D9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7B6AAF6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5E660951" w14:textId="55C9565D" w:rsidR="002955B0" w:rsidRPr="002955B0" w:rsidRDefault="00197520" w:rsidP="00197520">
            <w:pPr>
              <w:pStyle w:val="CalendarText"/>
              <w:rPr>
                <w:rStyle w:val="WinCalendarBLANKCELLSTYLE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E6EFB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7494506" w14:textId="0FEB84D8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  <w:sz w:val="18"/>
                <w:szCs w:val="18"/>
              </w:rPr>
            </w:pP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  <w:highlight w:val="cyan"/>
              </w:rPr>
              <w:t>Thanksgiving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7A80B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515BDB7" w14:textId="61216EE9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  <w:sz w:val="18"/>
                <w:szCs w:val="18"/>
              </w:rPr>
            </w:pP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  <w:highlight w:val="cyan"/>
              </w:rPr>
              <w:t>Thanksgiving</w:t>
            </w: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7D045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CF319EB" w14:textId="47C49B87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  <w:sz w:val="18"/>
                <w:szCs w:val="18"/>
              </w:rPr>
            </w:pP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  <w:highlight w:val="cyan"/>
              </w:rPr>
              <w:t>Thanksgiving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928C2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42373D0" w14:textId="4D1684ED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  <w:sz w:val="18"/>
                <w:szCs w:val="18"/>
              </w:rPr>
            </w:pP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  <w:highlight w:val="cyan"/>
              </w:rPr>
              <w:t>Thanksgiving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BD6D4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D158BC3" w14:textId="6B8CC28C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  <w:sz w:val="18"/>
                <w:szCs w:val="18"/>
              </w:rPr>
            </w:pP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  <w:highlight w:val="cyan"/>
              </w:rPr>
              <w:t>Thanksgiving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C3304DD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84EACC9" w14:textId="25175C0C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00923324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474DD6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E484301" w14:textId="1C4E5739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4B88039" w14:textId="53893217" w:rsidR="006B5DC3" w:rsidRDefault="006B5DC3" w:rsidP="006B5DC3">
            <w:pPr>
              <w:pStyle w:val="CalendarText"/>
              <w:rPr>
                <w:rStyle w:val="WinCalendarBLANKCELLSTYLE0"/>
                <w:rFonts w:ascii="Bookman Old Style" w:hAnsi="Bookman Old Style"/>
                <w:sz w:val="20"/>
                <w:szCs w:val="20"/>
              </w:rPr>
            </w:pPr>
            <w:r>
              <w:rPr>
                <w:rStyle w:val="CalendarNumbers"/>
                <w:bCs w:val="0"/>
                <w:color w:val="000000"/>
              </w:rPr>
              <w:t>S</w:t>
            </w:r>
            <w:r>
              <w:rPr>
                <w:rStyle w:val="CalendarNumbers"/>
              </w:rPr>
              <w:t xml:space="preserve">tandards: </w:t>
            </w:r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 xml:space="preserve">Unit </w:t>
            </w:r>
            <w:proofErr w:type="gramStart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4 :</w:t>
            </w:r>
            <w:proofErr w:type="gram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 xml:space="preserve"> PEWT.1 (</w:t>
            </w:r>
            <w:proofErr w:type="spellStart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a,b,c</w:t>
            </w:r>
            <w:proofErr w:type="spell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): PEWT.2. (</w:t>
            </w:r>
            <w:proofErr w:type="spellStart"/>
            <w:proofErr w:type="gramStart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e,h</w:t>
            </w:r>
            <w:proofErr w:type="gram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,i</w:t>
            </w:r>
            <w:proofErr w:type="spell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): PEWT 3 (</w:t>
            </w:r>
            <w:proofErr w:type="spellStart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d,g,k,l</w:t>
            </w:r>
            <w:proofErr w:type="spell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), PEWT 4 (</w:t>
            </w:r>
            <w:proofErr w:type="spellStart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a,b,c,d</w:t>
            </w:r>
            <w:proofErr w:type="spell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) PEWT. 5 (a, b)</w:t>
            </w:r>
          </w:p>
          <w:p w14:paraId="7739D44B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01EF4D2" w14:textId="77777777" w:rsidR="002955B0" w:rsidRDefault="002955B0" w:rsidP="002955B0">
      <w:pPr>
        <w:spacing w:after="0" w:line="240" w:lineRule="auto"/>
      </w:pPr>
      <w:r>
        <w:br w:type="page"/>
      </w:r>
    </w:p>
    <w:p w14:paraId="4F3E9E94" w14:textId="77777777" w:rsidR="002955B0" w:rsidRDefault="002955B0" w:rsidP="002955B0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2955B0" w:rsidRPr="002955B0" w14:paraId="208C6EBA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E8D508D" w14:textId="6FBBB966" w:rsidR="002955B0" w:rsidRPr="002955B0" w:rsidRDefault="00E81045" w:rsidP="002955B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25" w:tooltip="Jump to Nov 2025" w:history="1">
              <w:r w:rsidR="002955B0" w:rsidRPr="002955B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A77AD9F" w14:textId="2FEBF05C" w:rsidR="002955B0" w:rsidRPr="002955B0" w:rsidRDefault="002955B0" w:rsidP="002955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955B0">
              <w:rPr>
                <w:rFonts w:ascii="Arial" w:hAnsi="Arial" w:cs="Arial"/>
                <w:b/>
                <w:color w:val="25478B"/>
                <w:sz w:val="32"/>
              </w:rPr>
              <w:t>December 2025</w:t>
            </w:r>
          </w:p>
        </w:tc>
        <w:bookmarkStart w:id="5" w:name="December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52D290C" w14:textId="27096ECA" w:rsidR="002955B0" w:rsidRPr="002955B0" w:rsidRDefault="002955B0" w:rsidP="002955B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955B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955B0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"https://www.wincalendar.com/Holiday-Calendar/January-2026" \o "January 2026"</w:instrTex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955B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 2026 ►</w: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2955B0" w:rsidRPr="00D625F3" w14:paraId="67038C86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80A658" w14:textId="08B0151F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7A5077" w14:textId="6626F41E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6DBE8B" w14:textId="7F700307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33C81E" w14:textId="07312579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D90F6D9" w14:textId="0377453D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D5AB567" w14:textId="11A7E412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BEE10B4" w14:textId="70E52EC6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955B0" w:rsidRPr="002955B0" w14:paraId="3DF8CB64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3B7D38D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Activation</w:t>
            </w:r>
          </w:p>
          <w:p w14:paraId="6E3BB76A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Focus</w:t>
            </w:r>
          </w:p>
          <w:p w14:paraId="03F84CA1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Guided</w:t>
            </w:r>
          </w:p>
          <w:p w14:paraId="67A07E59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Collab</w:t>
            </w:r>
          </w:p>
          <w:p w14:paraId="131C0F93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Independent</w:t>
            </w:r>
          </w:p>
          <w:p w14:paraId="023949A6" w14:textId="368E3BD1" w:rsid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Closing</w:t>
            </w:r>
          </w:p>
          <w:p w14:paraId="0EB5E8FC" w14:textId="77777777" w:rsid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</w:p>
          <w:p w14:paraId="15EE0838" w14:textId="6ACB2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7F574934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51DFF054" w14:textId="6DEA823C" w:rsidR="006B5DC3" w:rsidRPr="002955B0" w:rsidRDefault="006B5DC3" w:rsidP="00197520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</w:rPr>
              <w:t>Makeups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5E026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57A660F" w14:textId="23405087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1216C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3E57A35" w14:textId="328F7F44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D12F41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79D37C9" w14:textId="3F00267C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5EAA01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353E62D" w14:textId="0B0E79AD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2D3BD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005A168" w14:textId="5BACBF21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1E8CE4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57E00FD" w14:textId="1B5E7630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6F716D0A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0AB60E6" w14:textId="77777777" w:rsidR="002955B0" w:rsidRDefault="002955B0" w:rsidP="00197520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2F92F78" w14:textId="470278BF" w:rsidR="006B5DC3" w:rsidRPr="006B5DC3" w:rsidRDefault="006B5DC3" w:rsidP="00197520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WinCalendarBLANKCELLSTYLE0"/>
              </w:rPr>
              <w:t>Independent weight training for extra credit &amp; makeups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8775D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B442E16" w14:textId="1C2D78F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D0489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52EB5C1" w14:textId="42BFF96B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653AD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F6B6F8D" w14:textId="267D0CEA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8C33B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1F04B38" w14:textId="148FD93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9DD9D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28947A5" w14:textId="36AA056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30C2AB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10CB465" w14:textId="49BA16D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0E19F9AB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5E4CB3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784D379" w14:textId="7086A4B7" w:rsidR="002955B0" w:rsidRPr="002955B0" w:rsidRDefault="002955B0" w:rsidP="0019752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9FD02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FF09E1E" w14:textId="0D68C564" w:rsidR="002955B0" w:rsidRPr="00423C95" w:rsidRDefault="00C63A08" w:rsidP="002955B0">
            <w:pPr>
              <w:pStyle w:val="CalendarText"/>
              <w:rPr>
                <w:rStyle w:val="WinCalendarBLANKCELLSTYLE0"/>
                <w:rFonts w:ascii="Arial Rounded MT Bold" w:hAnsi="Arial Rounded MT Bold"/>
                <w:sz w:val="18"/>
                <w:szCs w:val="18"/>
              </w:rPr>
            </w:pPr>
            <w:r w:rsidRPr="00423C95">
              <w:rPr>
                <w:rStyle w:val="WinCalendarBLANKCELLSTYLE0"/>
                <w:rFonts w:ascii="Arial Rounded MT Bold" w:hAnsi="Arial Rounded MT Bold"/>
                <w:color w:val="ED7D31" w:themeColor="accent2"/>
                <w:sz w:val="18"/>
                <w:szCs w:val="18"/>
              </w:rPr>
              <w:t>Semester Exams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3F3A65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77276E6" w14:textId="2271BE83" w:rsidR="002955B0" w:rsidRPr="00423C95" w:rsidRDefault="00C63A08" w:rsidP="002955B0">
            <w:pPr>
              <w:pStyle w:val="CalendarText"/>
              <w:rPr>
                <w:rStyle w:val="WinCalendarBLANKCELLSTYLE0"/>
                <w:rFonts w:ascii="Arial Rounded MT Bold" w:hAnsi="Arial Rounded MT Bold"/>
                <w:sz w:val="18"/>
                <w:szCs w:val="18"/>
              </w:rPr>
            </w:pPr>
            <w:r w:rsidRPr="00423C95">
              <w:rPr>
                <w:rStyle w:val="WinCalendarBLANKCELLSTYLE0"/>
                <w:rFonts w:ascii="Arial Rounded MT Bold" w:hAnsi="Arial Rounded MT Bold"/>
                <w:color w:val="ED7D31" w:themeColor="accent2"/>
                <w:sz w:val="18"/>
                <w:szCs w:val="18"/>
              </w:rPr>
              <w:t>Semester Exams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7941AB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D282541" w14:textId="4EC92C03" w:rsidR="002955B0" w:rsidRPr="00423C95" w:rsidRDefault="00C63A08" w:rsidP="002955B0">
            <w:pPr>
              <w:pStyle w:val="CalendarText"/>
              <w:rPr>
                <w:rStyle w:val="WinCalendarBLANKCELLSTYLE0"/>
                <w:rFonts w:ascii="Arial Rounded MT Bold" w:hAnsi="Arial Rounded MT Bold"/>
                <w:sz w:val="18"/>
                <w:szCs w:val="18"/>
              </w:rPr>
            </w:pPr>
            <w:r w:rsidRPr="00423C95">
              <w:rPr>
                <w:rStyle w:val="WinCalendarBLANKCELLSTYLE0"/>
                <w:rFonts w:ascii="Arial Rounded MT Bold" w:hAnsi="Arial Rounded MT Bold"/>
                <w:color w:val="ED7D31" w:themeColor="accent2"/>
                <w:sz w:val="18"/>
                <w:szCs w:val="18"/>
              </w:rPr>
              <w:t>Semester Exams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E0093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F709D5E" w14:textId="17FAD5BB" w:rsidR="002955B0" w:rsidRPr="00423C95" w:rsidRDefault="00C63A08" w:rsidP="002955B0">
            <w:pPr>
              <w:pStyle w:val="CalendarText"/>
              <w:rPr>
                <w:rStyle w:val="WinCalendarBLANKCELLSTYLE0"/>
                <w:b/>
                <w:sz w:val="18"/>
                <w:szCs w:val="18"/>
              </w:rPr>
            </w:pPr>
            <w:r w:rsidRPr="00423C95">
              <w:rPr>
                <w:rStyle w:val="WinCalendarBLANKCELLSTYLE0"/>
                <w:b/>
                <w:color w:val="ED7D31" w:themeColor="accent2"/>
                <w:sz w:val="18"/>
                <w:szCs w:val="18"/>
              </w:rPr>
              <w:t>Semester Exams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20923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25DB55B" w14:textId="77777777" w:rsidR="002955B0" w:rsidRPr="00423C95" w:rsidRDefault="00C63A08" w:rsidP="002955B0">
            <w:pPr>
              <w:pStyle w:val="CalendarText"/>
              <w:rPr>
                <w:rStyle w:val="WinCalendarBLANKCELLSTYLE0"/>
                <w:rFonts w:ascii="Arial Rounded MT Bold" w:hAnsi="Arial Rounded MT Bold"/>
                <w:color w:val="ED7D31" w:themeColor="accent2"/>
                <w:sz w:val="18"/>
                <w:szCs w:val="18"/>
              </w:rPr>
            </w:pPr>
            <w:r w:rsidRPr="00423C95">
              <w:rPr>
                <w:rStyle w:val="WinCalendarBLANKCELLSTYLE0"/>
                <w:rFonts w:ascii="Arial Rounded MT Bold" w:hAnsi="Arial Rounded MT Bold"/>
                <w:color w:val="ED7D31" w:themeColor="accent2"/>
                <w:sz w:val="18"/>
                <w:szCs w:val="18"/>
              </w:rPr>
              <w:t>Semester Exams</w:t>
            </w:r>
          </w:p>
          <w:p w14:paraId="75A2436E" w14:textId="13E7B1D5" w:rsidR="00423C95" w:rsidRPr="00423C95" w:rsidRDefault="00423C95" w:rsidP="002955B0">
            <w:pPr>
              <w:pStyle w:val="CalendarText"/>
              <w:rPr>
                <w:rStyle w:val="WinCalendarBLANKCELLSTYLE0"/>
                <w:rFonts w:ascii="Britannic Bold" w:hAnsi="Britannic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Britannic Bold" w:hAnsi="Britannic Bold"/>
                <w:color w:val="0070C0"/>
                <w:sz w:val="20"/>
                <w:szCs w:val="20"/>
                <w:highlight w:val="cyan"/>
              </w:rPr>
              <w:t>Early Release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857A4E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887D597" w14:textId="5595A13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57F38070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91458C1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12AC9C5" w14:textId="793E927C" w:rsidR="002955B0" w:rsidRPr="002955B0" w:rsidRDefault="002955B0" w:rsidP="0019752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7300F7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8B21CD1" w14:textId="06B50010" w:rsidR="002955B0" w:rsidRPr="00423C95" w:rsidRDefault="00423C95" w:rsidP="002955B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Rockwell Extra Bold" w:hAnsi="Rockwell Extra Bold"/>
                <w:color w:val="FF0000"/>
                <w:sz w:val="20"/>
                <w:szCs w:val="20"/>
              </w:rPr>
              <w:t>Christmas Break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9DA197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3269D52" w14:textId="7489B151" w:rsidR="002955B0" w:rsidRPr="00423C95" w:rsidRDefault="00423C95" w:rsidP="002955B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Rockwell Extra Bold" w:hAnsi="Rockwell Extra Bold"/>
                <w:color w:val="00B050"/>
                <w:sz w:val="20"/>
                <w:szCs w:val="20"/>
              </w:rPr>
              <w:t>Christmas 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B0E86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8C4DB6C" w14:textId="04F70093" w:rsidR="002955B0" w:rsidRPr="00423C95" w:rsidRDefault="00423C95" w:rsidP="002955B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Rockwell Extra Bold" w:hAnsi="Rockwell Extra Bold"/>
                <w:color w:val="FF0000"/>
                <w:sz w:val="20"/>
                <w:szCs w:val="20"/>
              </w:rPr>
              <w:t>Christmas Break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651845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48F3BC7" w14:textId="46EC8336" w:rsidR="002955B0" w:rsidRPr="00423C95" w:rsidRDefault="00423C95" w:rsidP="002955B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Rockwell Extra Bold" w:hAnsi="Rockwell Extra Bold"/>
                <w:color w:val="00B050"/>
                <w:sz w:val="20"/>
                <w:szCs w:val="20"/>
              </w:rPr>
              <w:t>Christmas 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18DAD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5C008CD" w14:textId="5D1AF3F7" w:rsidR="002955B0" w:rsidRPr="00423C95" w:rsidRDefault="00423C95" w:rsidP="002955B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Rockwell Extra Bold" w:hAnsi="Rockwell Extra Bold"/>
                <w:color w:val="FF0000"/>
                <w:sz w:val="20"/>
                <w:szCs w:val="20"/>
              </w:rPr>
              <w:t>Christmas 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C668D00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3D11A88" w14:textId="7990A067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6C58F845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964398B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F94BBB9" w14:textId="453BFCF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73B1697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CA20179" w14:textId="03098C49" w:rsidR="002955B0" w:rsidRPr="00423C95" w:rsidRDefault="00423C95" w:rsidP="002955B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Rockwell Extra Bold" w:hAnsi="Rockwell Extra Bold"/>
                <w:color w:val="00B050"/>
                <w:sz w:val="20"/>
                <w:szCs w:val="20"/>
              </w:rPr>
              <w:t>Christmas Break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44CF971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2A726E7" w14:textId="3934537A" w:rsidR="002955B0" w:rsidRPr="00423C95" w:rsidRDefault="00423C95" w:rsidP="002955B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Rockwell Extra Bold" w:hAnsi="Rockwell Extra Bold"/>
                <w:color w:val="FF0000"/>
                <w:sz w:val="20"/>
                <w:szCs w:val="20"/>
              </w:rPr>
              <w:t>Christmas 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C933E6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EAA6639" w14:textId="6021C90D" w:rsidR="002955B0" w:rsidRPr="00423C95" w:rsidRDefault="00423C95" w:rsidP="002955B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Rockwell Extra Bold" w:hAnsi="Rockwell Extra Bold"/>
                <w:color w:val="00B050"/>
                <w:sz w:val="20"/>
                <w:szCs w:val="20"/>
              </w:rPr>
              <w:t>Christmas Break</w:t>
            </w: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8742FC3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60C9EAB2" w14:textId="77777777" w:rsidR="002955B0" w:rsidRDefault="002955B0" w:rsidP="002955B0">
      <w:pPr>
        <w:spacing w:after="0" w:line="240" w:lineRule="auto"/>
      </w:pPr>
    </w:p>
    <w:sectPr w:rsidR="002955B0" w:rsidSect="002955B0">
      <w:pgSz w:w="15840" w:h="12240" w:orient="landscape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D6F61"/>
    <w:multiLevelType w:val="multilevel"/>
    <w:tmpl w:val="77B6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D5FFF"/>
    <w:multiLevelType w:val="multilevel"/>
    <w:tmpl w:val="114C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CE5E55"/>
    <w:multiLevelType w:val="multilevel"/>
    <w:tmpl w:val="530C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E6B52"/>
    <w:multiLevelType w:val="multilevel"/>
    <w:tmpl w:val="10E4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5A1A93"/>
    <w:multiLevelType w:val="multilevel"/>
    <w:tmpl w:val="4AA2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15080C"/>
    <w:multiLevelType w:val="multilevel"/>
    <w:tmpl w:val="A75C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492E67"/>
    <w:multiLevelType w:val="multilevel"/>
    <w:tmpl w:val="D1DC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73519C"/>
    <w:multiLevelType w:val="multilevel"/>
    <w:tmpl w:val="07C8D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314D60"/>
    <w:multiLevelType w:val="hybridMultilevel"/>
    <w:tmpl w:val="2CF28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B0"/>
    <w:rsid w:val="00001D52"/>
    <w:rsid w:val="00020E0A"/>
    <w:rsid w:val="00197520"/>
    <w:rsid w:val="001E191D"/>
    <w:rsid w:val="0021553C"/>
    <w:rsid w:val="002955B0"/>
    <w:rsid w:val="002E3E2E"/>
    <w:rsid w:val="00380416"/>
    <w:rsid w:val="00423C95"/>
    <w:rsid w:val="00574A4B"/>
    <w:rsid w:val="005C2F36"/>
    <w:rsid w:val="005D243D"/>
    <w:rsid w:val="006B5DC3"/>
    <w:rsid w:val="008E721C"/>
    <w:rsid w:val="009E56F1"/>
    <w:rsid w:val="00A25981"/>
    <w:rsid w:val="00B07458"/>
    <w:rsid w:val="00BD16B3"/>
    <w:rsid w:val="00BD2F59"/>
    <w:rsid w:val="00BF027C"/>
    <w:rsid w:val="00C63A08"/>
    <w:rsid w:val="00D602D7"/>
    <w:rsid w:val="00DD537D"/>
    <w:rsid w:val="00E204A6"/>
    <w:rsid w:val="00E81045"/>
    <w:rsid w:val="00EA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07EA2"/>
  <w15:chartTrackingRefBased/>
  <w15:docId w15:val="{FB66C151-E631-4F81-AA68-2BEA77DA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2955B0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2955B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2955B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2955B0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2955B0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2955B0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2955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6d0c458d9494c8e294b3ef57855b8bdb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90288029c5c77d8f471f3e6523bfe8e8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D3056C-3268-43E1-843B-B22530188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53A0A3-681C-410B-90DB-3D1B9AC5C87E}">
  <ds:schemaRefs>
    <ds:schemaRef ds:uri="http://purl.org/dc/dcmitype/"/>
    <ds:schemaRef ds:uri="http://purl.org/dc/terms/"/>
    <ds:schemaRef ds:uri="http://schemas.microsoft.com/office/infopath/2007/PartnerControls"/>
    <ds:schemaRef ds:uri="7874e264-af70-4328-b507-da615942586d"/>
    <ds:schemaRef ds:uri="440a9b46-78a3-4ec3-aaf9-cb265e8b4dc7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ECD6794-E4F6-4C6A-A719-738852A23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2025</vt:lpstr>
    </vt:vector>
  </TitlesOfParts>
  <Company>WinCalendar.com</Company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2025</dc:title>
  <dc:subject>Printable Calendar</dc:subject>
  <dc:creator>Sapro Systems</dc:creator>
  <cp:keywords>Word Calendar Template, Calendar, Jun 2025, Calendar, Printable Calendar, Landscape Calendar, Template, Blank</cp:keywords>
  <dc:description/>
  <cp:lastModifiedBy>Thomas, Dartayvia</cp:lastModifiedBy>
  <cp:revision>2</cp:revision>
  <dcterms:created xsi:type="dcterms:W3CDTF">2025-08-04T20:38:00Z</dcterms:created>
  <dcterms:modified xsi:type="dcterms:W3CDTF">2025-08-04T20:38:00Z</dcterms:modified>
  <cp:category>Blank Calendar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